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518F" w14:textId="77777777" w:rsidR="00FF666D" w:rsidRPr="002610BC" w:rsidRDefault="00FF666D" w:rsidP="0034205C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610BC">
        <w:rPr>
          <w:rFonts w:asciiTheme="minorHAnsi" w:hAnsiTheme="minorHAnsi" w:cstheme="minorHAnsi"/>
          <w:b/>
          <w:sz w:val="22"/>
          <w:szCs w:val="22"/>
        </w:rPr>
        <w:t xml:space="preserve">National Construction Training Services </w:t>
      </w:r>
    </w:p>
    <w:p w14:paraId="4C63BEE7" w14:textId="77777777" w:rsidR="00FF666D" w:rsidRPr="002610BC" w:rsidRDefault="00FF666D" w:rsidP="00FF666D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0BC">
        <w:rPr>
          <w:rFonts w:asciiTheme="minorHAnsi" w:hAnsiTheme="minorHAnsi" w:cstheme="minorHAnsi"/>
          <w:b/>
          <w:bCs/>
          <w:sz w:val="22"/>
          <w:szCs w:val="22"/>
        </w:rPr>
        <w:t>Profiling Self-Assessment Report</w:t>
      </w:r>
      <w:r w:rsidR="00F04106" w:rsidRPr="00261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6184" w:rsidRPr="002610B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F04106" w:rsidRPr="00261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6184" w:rsidRPr="002610BC">
        <w:rPr>
          <w:rFonts w:asciiTheme="minorHAnsi" w:hAnsiTheme="minorHAnsi" w:cstheme="minorHAnsi"/>
          <w:b/>
          <w:bCs/>
          <w:sz w:val="22"/>
          <w:szCs w:val="22"/>
        </w:rPr>
        <w:t>Hard Metals</w:t>
      </w:r>
      <w:r w:rsidR="00F04106" w:rsidRPr="00261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9F89BF" w14:textId="77777777" w:rsidR="00FF666D" w:rsidRPr="002610BC" w:rsidRDefault="00FF666D" w:rsidP="00FF66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743874" w14:textId="77777777" w:rsidR="00FF666D" w:rsidRPr="002610BC" w:rsidRDefault="00FF666D" w:rsidP="00FF666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610BC">
        <w:rPr>
          <w:rFonts w:asciiTheme="minorHAnsi" w:hAnsiTheme="minorHAnsi" w:cstheme="minorHAnsi"/>
          <w:sz w:val="22"/>
          <w:szCs w:val="22"/>
        </w:rPr>
        <w:t>To ensure that the training centre can help establish your previous experience, would you please complete the following assessment form and return to the National Construction Training Services.</w:t>
      </w:r>
    </w:p>
    <w:p w14:paraId="4DA6B2B3" w14:textId="77777777" w:rsidR="00FF666D" w:rsidRPr="0034205C" w:rsidRDefault="00FF666D" w:rsidP="00FF666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1"/>
        <w:gridCol w:w="2927"/>
      </w:tblGrid>
      <w:tr w:rsidR="00FF666D" w:rsidRPr="0034205C" w14:paraId="0223AAA4" w14:textId="77777777" w:rsidTr="005F6EFF">
        <w:tc>
          <w:tcPr>
            <w:tcW w:w="6089" w:type="dxa"/>
            <w:gridSpan w:val="2"/>
          </w:tcPr>
          <w:p w14:paraId="0F2260D6" w14:textId="77777777" w:rsidR="00FF666D" w:rsidRPr="0034205C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2927" w:type="dxa"/>
          </w:tcPr>
          <w:p w14:paraId="34E9A31F" w14:textId="27C87CA6" w:rsidR="00FF666D" w:rsidRPr="0034205C" w:rsidRDefault="0013523F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Mr/Mrs/Miss/Ms</w:t>
            </w:r>
          </w:p>
        </w:tc>
      </w:tr>
      <w:tr w:rsidR="0013523F" w:rsidRPr="0034205C" w14:paraId="7784793F" w14:textId="77777777" w:rsidTr="0005670F">
        <w:tc>
          <w:tcPr>
            <w:tcW w:w="4508" w:type="dxa"/>
          </w:tcPr>
          <w:p w14:paraId="0C0B23BB" w14:textId="7C947DB9" w:rsidR="0013523F" w:rsidRPr="0034205C" w:rsidRDefault="0013523F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Birth:</w:t>
            </w:r>
          </w:p>
        </w:tc>
        <w:tc>
          <w:tcPr>
            <w:tcW w:w="4508" w:type="dxa"/>
            <w:gridSpan w:val="2"/>
          </w:tcPr>
          <w:p w14:paraId="150B8F48" w14:textId="6A1820BB" w:rsidR="0013523F" w:rsidRPr="0034205C" w:rsidRDefault="0013523F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 Number:</w:t>
            </w:r>
          </w:p>
        </w:tc>
      </w:tr>
      <w:tr w:rsidR="00FF666D" w:rsidRPr="0034205C" w14:paraId="58A07005" w14:textId="77777777" w:rsidTr="009916ED">
        <w:tc>
          <w:tcPr>
            <w:tcW w:w="9016" w:type="dxa"/>
            <w:gridSpan w:val="3"/>
          </w:tcPr>
          <w:p w14:paraId="2D5608E8" w14:textId="77777777" w:rsidR="00FF666D" w:rsidRPr="0034205C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</w:tr>
      <w:tr w:rsidR="00FF666D" w:rsidRPr="0034205C" w14:paraId="6B25A2D2" w14:textId="77777777" w:rsidTr="005F6EFF">
        <w:tc>
          <w:tcPr>
            <w:tcW w:w="6089" w:type="dxa"/>
            <w:gridSpan w:val="2"/>
          </w:tcPr>
          <w:p w14:paraId="1DF64217" w14:textId="77777777" w:rsidR="00FF666D" w:rsidRPr="0034205C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7" w:type="dxa"/>
          </w:tcPr>
          <w:p w14:paraId="0B5230C5" w14:textId="77777777" w:rsidR="00FF666D" w:rsidRPr="0034205C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FF666D" w:rsidRPr="0034205C" w14:paraId="204FFFDC" w14:textId="77777777" w:rsidTr="005F6EFF">
        <w:tc>
          <w:tcPr>
            <w:tcW w:w="4508" w:type="dxa"/>
          </w:tcPr>
          <w:p w14:paraId="1DE44768" w14:textId="77777777" w:rsidR="00FF666D" w:rsidRPr="0034205C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Mobile:</w:t>
            </w:r>
          </w:p>
        </w:tc>
        <w:tc>
          <w:tcPr>
            <w:tcW w:w="4508" w:type="dxa"/>
            <w:gridSpan w:val="2"/>
          </w:tcPr>
          <w:p w14:paraId="599410A9" w14:textId="77777777" w:rsidR="00FF666D" w:rsidRPr="0034205C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Landline:</w:t>
            </w:r>
          </w:p>
        </w:tc>
      </w:tr>
      <w:tr w:rsidR="00FF666D" w:rsidRPr="0034205C" w14:paraId="71FC2727" w14:textId="77777777" w:rsidTr="00622D5A">
        <w:tc>
          <w:tcPr>
            <w:tcW w:w="9016" w:type="dxa"/>
            <w:gridSpan w:val="3"/>
          </w:tcPr>
          <w:p w14:paraId="381753F1" w14:textId="77777777" w:rsidR="00FF666D" w:rsidRPr="0034205C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</w:tr>
      <w:tr w:rsidR="005F6EFF" w:rsidRPr="0034205C" w14:paraId="7E02A2AB" w14:textId="77777777" w:rsidTr="003011F6">
        <w:tc>
          <w:tcPr>
            <w:tcW w:w="9016" w:type="dxa"/>
            <w:gridSpan w:val="3"/>
          </w:tcPr>
          <w:p w14:paraId="717704DE" w14:textId="7B9DE1A5" w:rsidR="005F6EFF" w:rsidRPr="0034205C" w:rsidRDefault="008D7AB0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did you hear about us?  Publication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Internet search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Recommendation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Other</w:t>
            </w:r>
          </w:p>
        </w:tc>
      </w:tr>
      <w:tr w:rsidR="008D7AB0" w:rsidRPr="0034205C" w14:paraId="0411F369" w14:textId="77777777" w:rsidTr="003011F6">
        <w:tc>
          <w:tcPr>
            <w:tcW w:w="9016" w:type="dxa"/>
            <w:gridSpan w:val="3"/>
          </w:tcPr>
          <w:p w14:paraId="01ADD005" w14:textId="77777777" w:rsidR="008D7AB0" w:rsidRDefault="008D7AB0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277B39" w14:textId="77777777" w:rsidR="005F6EFF" w:rsidRPr="0034205C" w:rsidRDefault="005F6EFF">
      <w:pPr>
        <w:rPr>
          <w:sz w:val="18"/>
          <w:szCs w:val="18"/>
        </w:rPr>
      </w:pPr>
    </w:p>
    <w:p w14:paraId="73AF1258" w14:textId="77777777" w:rsidR="005F6EFF" w:rsidRPr="0034205C" w:rsidRDefault="005F6EFF">
      <w:pPr>
        <w:rPr>
          <w:sz w:val="18"/>
          <w:szCs w:val="18"/>
        </w:rPr>
      </w:pPr>
      <w:r w:rsidRPr="0034205C">
        <w:rPr>
          <w:sz w:val="18"/>
          <w:szCs w:val="18"/>
        </w:rPr>
        <w:t xml:space="preserve">Please circle the appropriate answer or answer the question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9"/>
        <w:gridCol w:w="1004"/>
        <w:gridCol w:w="542"/>
        <w:gridCol w:w="462"/>
        <w:gridCol w:w="800"/>
        <w:gridCol w:w="204"/>
        <w:gridCol w:w="1005"/>
      </w:tblGrid>
      <w:tr w:rsidR="00FF666D" w:rsidRPr="0034205C" w14:paraId="5E284F84" w14:textId="77777777" w:rsidTr="002A40B5">
        <w:tc>
          <w:tcPr>
            <w:tcW w:w="4999" w:type="dxa"/>
          </w:tcPr>
          <w:p w14:paraId="1E5FB59A" w14:textId="77777777" w:rsidR="00FF666D" w:rsidRPr="0034205C" w:rsidRDefault="005F6EFF" w:rsidP="00A21779">
            <w:pPr>
              <w:pStyle w:val="ListParagraph"/>
              <w:numPr>
                <w:ilvl w:val="0"/>
                <w:numId w:val="3"/>
              </w:numPr>
              <w:spacing w:before="120"/>
              <w:ind w:left="45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Can you </w:t>
            </w:r>
            <w:r w:rsidR="00646184" w:rsidRPr="0034205C">
              <w:rPr>
                <w:rFonts w:asciiTheme="minorHAnsi" w:hAnsiTheme="minorHAnsi" w:cstheme="minorHAnsi"/>
                <w:sz w:val="18"/>
                <w:szCs w:val="18"/>
              </w:rPr>
              <w:t>solder or braze</w:t>
            </w: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546" w:type="dxa"/>
            <w:gridSpan w:val="2"/>
          </w:tcPr>
          <w:p w14:paraId="58C6A3B2" w14:textId="77777777" w:rsidR="00FF666D" w:rsidRPr="0034205C" w:rsidRDefault="00FF666D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  <w:gridSpan w:val="2"/>
          </w:tcPr>
          <w:p w14:paraId="5782B9D5" w14:textId="77777777" w:rsidR="00FF666D" w:rsidRPr="0034205C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09" w:type="dxa"/>
            <w:gridSpan w:val="2"/>
          </w:tcPr>
          <w:p w14:paraId="4D1FF5DF" w14:textId="77777777" w:rsidR="00FF666D" w:rsidRPr="0034205C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5F6EFF" w:rsidRPr="0034205C" w14:paraId="6BA74EA0" w14:textId="77777777" w:rsidTr="002A40B5">
        <w:tc>
          <w:tcPr>
            <w:tcW w:w="4999" w:type="dxa"/>
          </w:tcPr>
          <w:p w14:paraId="4B7F5D2F" w14:textId="77777777" w:rsidR="00FF666D" w:rsidRPr="0034205C" w:rsidRDefault="005F6EFF" w:rsidP="00A21779">
            <w:pPr>
              <w:pStyle w:val="ListParagraph"/>
              <w:numPr>
                <w:ilvl w:val="0"/>
                <w:numId w:val="3"/>
              </w:numPr>
              <w:spacing w:before="120"/>
              <w:ind w:left="45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If yes, how would you rate your ability?</w:t>
            </w:r>
          </w:p>
        </w:tc>
        <w:tc>
          <w:tcPr>
            <w:tcW w:w="1546" w:type="dxa"/>
            <w:gridSpan w:val="2"/>
          </w:tcPr>
          <w:p w14:paraId="7026B2EE" w14:textId="77777777" w:rsidR="00FF666D" w:rsidRPr="0034205C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Fair</w:t>
            </w:r>
          </w:p>
        </w:tc>
        <w:tc>
          <w:tcPr>
            <w:tcW w:w="1262" w:type="dxa"/>
            <w:gridSpan w:val="2"/>
          </w:tcPr>
          <w:p w14:paraId="17AB5305" w14:textId="77777777" w:rsidR="00FF666D" w:rsidRPr="0034205C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Good </w:t>
            </w:r>
          </w:p>
        </w:tc>
        <w:tc>
          <w:tcPr>
            <w:tcW w:w="1209" w:type="dxa"/>
            <w:gridSpan w:val="2"/>
          </w:tcPr>
          <w:p w14:paraId="229C925A" w14:textId="77777777" w:rsidR="00FF666D" w:rsidRPr="0034205C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Very Good</w:t>
            </w:r>
          </w:p>
        </w:tc>
      </w:tr>
      <w:tr w:rsidR="00646184" w:rsidRPr="0034205C" w14:paraId="1C8C25B0" w14:textId="77777777" w:rsidTr="002A40B5">
        <w:tc>
          <w:tcPr>
            <w:tcW w:w="4999" w:type="dxa"/>
          </w:tcPr>
          <w:p w14:paraId="0C80385B" w14:textId="77777777" w:rsidR="00646184" w:rsidRPr="0034205C" w:rsidRDefault="00646184" w:rsidP="00646184">
            <w:pPr>
              <w:pStyle w:val="ListParagraph"/>
              <w:spacing w:before="120"/>
              <w:ind w:left="455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When did you last solder or braze?</w:t>
            </w:r>
          </w:p>
        </w:tc>
        <w:tc>
          <w:tcPr>
            <w:tcW w:w="4017" w:type="dxa"/>
            <w:gridSpan w:val="6"/>
          </w:tcPr>
          <w:p w14:paraId="2DFEA1A6" w14:textId="77777777" w:rsidR="00646184" w:rsidRPr="0034205C" w:rsidRDefault="00646184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6EFF" w:rsidRPr="0034205C" w14:paraId="4426C966" w14:textId="77777777" w:rsidTr="005959E9">
        <w:tc>
          <w:tcPr>
            <w:tcW w:w="9016" w:type="dxa"/>
            <w:gridSpan w:val="7"/>
          </w:tcPr>
          <w:p w14:paraId="478E963F" w14:textId="77777777" w:rsidR="005F6EFF" w:rsidRPr="0034205C" w:rsidRDefault="005F6EFF" w:rsidP="00523738">
            <w:pPr>
              <w:pStyle w:val="ListParagraph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2B1083E0" w14:textId="77777777" w:rsidTr="002A40B5">
        <w:tc>
          <w:tcPr>
            <w:tcW w:w="4999" w:type="dxa"/>
          </w:tcPr>
          <w:p w14:paraId="1F093815" w14:textId="77777777" w:rsidR="002A40B5" w:rsidRPr="0034205C" w:rsidRDefault="002A40B5" w:rsidP="00646184">
            <w:pPr>
              <w:pStyle w:val="ListParagraph"/>
              <w:spacing w:before="120"/>
              <w:ind w:left="502" w:hanging="46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Module 1 - Flashing Details </w:t>
            </w:r>
          </w:p>
        </w:tc>
        <w:tc>
          <w:tcPr>
            <w:tcW w:w="1004" w:type="dxa"/>
          </w:tcPr>
          <w:p w14:paraId="3FB931EE" w14:textId="77777777" w:rsidR="002A40B5" w:rsidRPr="0034205C" w:rsidRDefault="002A40B5" w:rsidP="00523738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004" w:type="dxa"/>
            <w:gridSpan w:val="2"/>
          </w:tcPr>
          <w:p w14:paraId="3EBD490F" w14:textId="77777777" w:rsidR="002A40B5" w:rsidRPr="0034205C" w:rsidRDefault="002A40B5" w:rsidP="00523738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1004" w:type="dxa"/>
            <w:gridSpan w:val="2"/>
          </w:tcPr>
          <w:p w14:paraId="7EA896DE" w14:textId="77777777" w:rsidR="002A40B5" w:rsidRPr="0034205C" w:rsidRDefault="002A40B5" w:rsidP="00523738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1005" w:type="dxa"/>
          </w:tcPr>
          <w:p w14:paraId="24B0BB5C" w14:textId="77777777" w:rsidR="002A40B5" w:rsidRPr="0034205C" w:rsidRDefault="002A40B5" w:rsidP="00523738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2A40B5" w:rsidRPr="0034205C" w14:paraId="6886A321" w14:textId="77777777" w:rsidTr="002A40B5">
        <w:tc>
          <w:tcPr>
            <w:tcW w:w="4999" w:type="dxa"/>
          </w:tcPr>
          <w:p w14:paraId="339FFED8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sz w:val="18"/>
                <w:szCs w:val="18"/>
              </w:rPr>
              <w:t>Welding</w:t>
            </w:r>
          </w:p>
        </w:tc>
        <w:tc>
          <w:tcPr>
            <w:tcW w:w="1004" w:type="dxa"/>
          </w:tcPr>
          <w:p w14:paraId="1C006F79" w14:textId="77777777" w:rsidR="002A40B5" w:rsidRPr="0034205C" w:rsidRDefault="002A40B5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57C147FA" w14:textId="77777777" w:rsidR="002A40B5" w:rsidRPr="0034205C" w:rsidRDefault="002A40B5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2CF3258D" w14:textId="77777777" w:rsidR="002A40B5" w:rsidRPr="0034205C" w:rsidRDefault="002A40B5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06F46300" w14:textId="77777777" w:rsidR="002A40B5" w:rsidRPr="0034205C" w:rsidRDefault="002A40B5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76ED3F05" w14:textId="77777777" w:rsidTr="002A40B5">
        <w:tc>
          <w:tcPr>
            <w:tcW w:w="4999" w:type="dxa"/>
          </w:tcPr>
          <w:p w14:paraId="102D28AB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Brazing</w:t>
            </w:r>
          </w:p>
        </w:tc>
        <w:tc>
          <w:tcPr>
            <w:tcW w:w="1004" w:type="dxa"/>
          </w:tcPr>
          <w:p w14:paraId="2F7DEF61" w14:textId="77777777" w:rsidR="002A40B5" w:rsidRPr="0034205C" w:rsidRDefault="002A40B5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0D552C1E" w14:textId="77777777" w:rsidR="002A40B5" w:rsidRPr="0034205C" w:rsidRDefault="002A40B5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178A2024" w14:textId="77777777" w:rsidR="002A40B5" w:rsidRPr="0034205C" w:rsidRDefault="002A40B5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28FFC31F" w14:textId="77777777" w:rsidR="002A40B5" w:rsidRPr="0034205C" w:rsidRDefault="002A40B5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0C79DC2B" w14:textId="77777777" w:rsidTr="002A40B5">
        <w:tc>
          <w:tcPr>
            <w:tcW w:w="4999" w:type="dxa"/>
          </w:tcPr>
          <w:p w14:paraId="06979CF4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Soldering</w:t>
            </w:r>
          </w:p>
        </w:tc>
        <w:tc>
          <w:tcPr>
            <w:tcW w:w="1004" w:type="dxa"/>
          </w:tcPr>
          <w:p w14:paraId="016CF31E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4BB77B66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5905C60E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D8BEFC3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5A7282B2" w14:textId="77777777" w:rsidTr="002A40B5">
        <w:tc>
          <w:tcPr>
            <w:tcW w:w="4999" w:type="dxa"/>
          </w:tcPr>
          <w:p w14:paraId="3A00064F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Single lock welt</w:t>
            </w:r>
          </w:p>
        </w:tc>
        <w:tc>
          <w:tcPr>
            <w:tcW w:w="1004" w:type="dxa"/>
          </w:tcPr>
          <w:p w14:paraId="2DFED061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238CDE40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6E36FBE3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E6A2DF9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7CD1E9A2" w14:textId="77777777" w:rsidTr="002A40B5">
        <w:tc>
          <w:tcPr>
            <w:tcW w:w="4999" w:type="dxa"/>
          </w:tcPr>
          <w:p w14:paraId="760CCD50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Double lock welt</w:t>
            </w:r>
          </w:p>
        </w:tc>
        <w:tc>
          <w:tcPr>
            <w:tcW w:w="1004" w:type="dxa"/>
          </w:tcPr>
          <w:p w14:paraId="642D706B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3E3EAA8A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052138AB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687A500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27C2DE3F" w14:textId="77777777" w:rsidTr="002A40B5">
        <w:tc>
          <w:tcPr>
            <w:tcW w:w="4999" w:type="dxa"/>
          </w:tcPr>
          <w:p w14:paraId="1BFCD6A0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Batten cap</w:t>
            </w:r>
          </w:p>
        </w:tc>
        <w:tc>
          <w:tcPr>
            <w:tcW w:w="1004" w:type="dxa"/>
          </w:tcPr>
          <w:p w14:paraId="4DC28BD2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3B7ACD02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711797C5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31265CCC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06F0560C" w14:textId="77777777" w:rsidTr="002A40B5">
        <w:tc>
          <w:tcPr>
            <w:tcW w:w="4999" w:type="dxa"/>
          </w:tcPr>
          <w:p w14:paraId="79D4CC15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Corner gusset</w:t>
            </w:r>
          </w:p>
        </w:tc>
        <w:tc>
          <w:tcPr>
            <w:tcW w:w="1004" w:type="dxa"/>
          </w:tcPr>
          <w:p w14:paraId="73A6407B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4C049C74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67F2EC06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D5592DF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38CC2D45" w14:textId="77777777" w:rsidTr="002A40B5">
        <w:tc>
          <w:tcPr>
            <w:tcW w:w="4999" w:type="dxa"/>
          </w:tcPr>
          <w:p w14:paraId="4D21C687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Front apron</w:t>
            </w:r>
          </w:p>
        </w:tc>
        <w:tc>
          <w:tcPr>
            <w:tcW w:w="1004" w:type="dxa"/>
          </w:tcPr>
          <w:p w14:paraId="23C9FD6A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170B9338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321B784D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2E2FB36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61C69E15" w14:textId="77777777" w:rsidTr="002A40B5">
        <w:tc>
          <w:tcPr>
            <w:tcW w:w="4999" w:type="dxa"/>
          </w:tcPr>
          <w:p w14:paraId="0BF18411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Back gutter</w:t>
            </w:r>
          </w:p>
        </w:tc>
        <w:tc>
          <w:tcPr>
            <w:tcW w:w="1004" w:type="dxa"/>
          </w:tcPr>
          <w:p w14:paraId="4B64250A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5BEDD88F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4E99BD51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B009E52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15CF3324" w14:textId="77777777" w:rsidTr="002A40B5">
        <w:tc>
          <w:tcPr>
            <w:tcW w:w="4999" w:type="dxa"/>
          </w:tcPr>
          <w:p w14:paraId="1BAB73DB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Stepped flashings</w:t>
            </w:r>
          </w:p>
        </w:tc>
        <w:tc>
          <w:tcPr>
            <w:tcW w:w="1004" w:type="dxa"/>
          </w:tcPr>
          <w:p w14:paraId="1B886570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5AA83B19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02F01DE1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50B6F483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57B01EE3" w14:textId="77777777" w:rsidTr="002A40B5">
        <w:tc>
          <w:tcPr>
            <w:tcW w:w="4999" w:type="dxa"/>
          </w:tcPr>
          <w:p w14:paraId="48E9A59F" w14:textId="77777777" w:rsidR="002A40B5" w:rsidRPr="0034205C" w:rsidRDefault="002A40B5" w:rsidP="00646184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Internal corner front apron</w:t>
            </w:r>
          </w:p>
        </w:tc>
        <w:tc>
          <w:tcPr>
            <w:tcW w:w="1004" w:type="dxa"/>
          </w:tcPr>
          <w:p w14:paraId="4683B1C8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45482A82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7C93A9CB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7E5D884" w14:textId="77777777" w:rsidR="002A40B5" w:rsidRPr="0034205C" w:rsidRDefault="002A40B5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2CF487B9" w14:textId="77777777" w:rsidTr="002A40B5">
        <w:tc>
          <w:tcPr>
            <w:tcW w:w="4999" w:type="dxa"/>
          </w:tcPr>
          <w:p w14:paraId="1A9DC9A0" w14:textId="77777777" w:rsidR="002A40B5" w:rsidRPr="0034205C" w:rsidRDefault="002A40B5" w:rsidP="00903E5A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Saddle</w:t>
            </w:r>
          </w:p>
        </w:tc>
        <w:tc>
          <w:tcPr>
            <w:tcW w:w="1004" w:type="dxa"/>
          </w:tcPr>
          <w:p w14:paraId="324CCCD4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475AA25A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7B133F84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2C78AF94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7B6DEA75" w14:textId="77777777" w:rsidTr="002A40B5">
        <w:tc>
          <w:tcPr>
            <w:tcW w:w="4999" w:type="dxa"/>
          </w:tcPr>
          <w:p w14:paraId="3C079E92" w14:textId="77777777" w:rsidR="002A40B5" w:rsidRPr="0034205C" w:rsidRDefault="002A40B5" w:rsidP="00903E5A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Valleys</w:t>
            </w:r>
          </w:p>
        </w:tc>
        <w:tc>
          <w:tcPr>
            <w:tcW w:w="1004" w:type="dxa"/>
          </w:tcPr>
          <w:p w14:paraId="0B5B2321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425F6588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60C6E341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9090E14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79D5C84E" w14:textId="77777777" w:rsidTr="002A40B5">
        <w:tc>
          <w:tcPr>
            <w:tcW w:w="4999" w:type="dxa"/>
          </w:tcPr>
          <w:p w14:paraId="42C87880" w14:textId="77777777" w:rsidR="002A40B5" w:rsidRPr="0034205C" w:rsidRDefault="002A40B5" w:rsidP="00903E5A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Hips</w:t>
            </w:r>
          </w:p>
        </w:tc>
        <w:tc>
          <w:tcPr>
            <w:tcW w:w="1004" w:type="dxa"/>
          </w:tcPr>
          <w:p w14:paraId="1FC392DB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2CE5928F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14:paraId="7E3437DC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344FF0CD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723E64" w14:textId="77777777" w:rsidR="00A07F90" w:rsidRPr="0034205C" w:rsidRDefault="00A07F90">
      <w:pPr>
        <w:rPr>
          <w:sz w:val="18"/>
          <w:szCs w:val="18"/>
        </w:rPr>
      </w:pPr>
    </w:p>
    <w:p w14:paraId="4ED04517" w14:textId="77777777" w:rsidR="00A07F90" w:rsidRPr="0034205C" w:rsidRDefault="00A07F90">
      <w:pPr>
        <w:spacing w:after="160" w:line="259" w:lineRule="auto"/>
        <w:jc w:val="left"/>
        <w:rPr>
          <w:sz w:val="18"/>
          <w:szCs w:val="18"/>
        </w:rPr>
      </w:pPr>
      <w:r w:rsidRPr="0034205C">
        <w:rPr>
          <w:sz w:val="18"/>
          <w:szCs w:val="18"/>
        </w:rPr>
        <w:br w:type="page"/>
      </w:r>
    </w:p>
    <w:p w14:paraId="26F75721" w14:textId="77777777" w:rsidR="00A07F90" w:rsidRPr="0034205C" w:rsidRDefault="00A07F9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54"/>
        <w:gridCol w:w="1090"/>
        <w:gridCol w:w="1091"/>
        <w:gridCol w:w="1090"/>
        <w:gridCol w:w="1091"/>
      </w:tblGrid>
      <w:tr w:rsidR="002A40B5" w:rsidRPr="0034205C" w14:paraId="4722B55C" w14:textId="77777777" w:rsidTr="002A40B5">
        <w:tc>
          <w:tcPr>
            <w:tcW w:w="4654" w:type="dxa"/>
          </w:tcPr>
          <w:p w14:paraId="79D6434F" w14:textId="77777777" w:rsidR="002A40B5" w:rsidRPr="0034205C" w:rsidRDefault="002A40B5" w:rsidP="002A40B5">
            <w:pPr>
              <w:pStyle w:val="ListParagraph"/>
              <w:spacing w:before="120"/>
              <w:ind w:left="50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BE121FD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091" w:type="dxa"/>
          </w:tcPr>
          <w:p w14:paraId="76E1BD26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1090" w:type="dxa"/>
          </w:tcPr>
          <w:p w14:paraId="4D225DA1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1091" w:type="dxa"/>
          </w:tcPr>
          <w:p w14:paraId="3A6EC906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2A40B5" w:rsidRPr="0034205C" w14:paraId="283ADF58" w14:textId="77777777" w:rsidTr="002A40B5">
        <w:tc>
          <w:tcPr>
            <w:tcW w:w="4654" w:type="dxa"/>
          </w:tcPr>
          <w:p w14:paraId="19945D85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Clipping to free edges</w:t>
            </w:r>
          </w:p>
        </w:tc>
        <w:tc>
          <w:tcPr>
            <w:tcW w:w="1090" w:type="dxa"/>
          </w:tcPr>
          <w:p w14:paraId="6BD47BA6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1988252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2CC56BC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428470F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4D74397B" w14:textId="77777777" w:rsidTr="002A40B5">
        <w:tc>
          <w:tcPr>
            <w:tcW w:w="4654" w:type="dxa"/>
          </w:tcPr>
          <w:p w14:paraId="75970516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Fixings </w:t>
            </w:r>
          </w:p>
        </w:tc>
        <w:tc>
          <w:tcPr>
            <w:tcW w:w="1090" w:type="dxa"/>
          </w:tcPr>
          <w:p w14:paraId="3DAB2031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68FED3BC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30DCEA2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3BCCF95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72B30F78" w14:textId="77777777" w:rsidTr="002A40B5">
        <w:tc>
          <w:tcPr>
            <w:tcW w:w="4654" w:type="dxa"/>
          </w:tcPr>
          <w:p w14:paraId="7ECDFFEB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Roof penetrations</w:t>
            </w:r>
          </w:p>
        </w:tc>
        <w:tc>
          <w:tcPr>
            <w:tcW w:w="1090" w:type="dxa"/>
          </w:tcPr>
          <w:p w14:paraId="3FDFCB37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783C5BD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545A572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BE8F2B0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2EFC77F9" w14:textId="77777777" w:rsidTr="002A40B5">
        <w:tc>
          <w:tcPr>
            <w:tcW w:w="4654" w:type="dxa"/>
          </w:tcPr>
          <w:p w14:paraId="5A655E03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Abutment details</w:t>
            </w:r>
          </w:p>
        </w:tc>
        <w:tc>
          <w:tcPr>
            <w:tcW w:w="1090" w:type="dxa"/>
          </w:tcPr>
          <w:p w14:paraId="7DD476D2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ADF5F68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65C0235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2CD7488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04E30C28" w14:textId="77777777" w:rsidTr="002A40B5">
        <w:tc>
          <w:tcPr>
            <w:tcW w:w="4654" w:type="dxa"/>
          </w:tcPr>
          <w:p w14:paraId="26935AE2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Complete chimney flashings to stack</w:t>
            </w:r>
          </w:p>
        </w:tc>
        <w:tc>
          <w:tcPr>
            <w:tcW w:w="1090" w:type="dxa"/>
          </w:tcPr>
          <w:p w14:paraId="7E125841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0D0B2BF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1660A0E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429C6532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F90" w:rsidRPr="0034205C" w14:paraId="1FC08748" w14:textId="77777777" w:rsidTr="002A40B5">
        <w:tc>
          <w:tcPr>
            <w:tcW w:w="9016" w:type="dxa"/>
            <w:gridSpan w:val="5"/>
          </w:tcPr>
          <w:p w14:paraId="15560312" w14:textId="77777777" w:rsidR="00A07F90" w:rsidRPr="0034205C" w:rsidRDefault="00A07F9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2C6152CC" w14:textId="77777777" w:rsidTr="002A40B5">
        <w:tc>
          <w:tcPr>
            <w:tcW w:w="4654" w:type="dxa"/>
          </w:tcPr>
          <w:p w14:paraId="3812A268" w14:textId="77777777" w:rsidR="002A40B5" w:rsidRPr="0034205C" w:rsidRDefault="002A40B5" w:rsidP="002A40B5">
            <w:pPr>
              <w:pStyle w:val="ListParagraph"/>
              <w:spacing w:before="120"/>
              <w:ind w:left="502" w:hanging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bCs/>
                <w:sz w:val="18"/>
                <w:szCs w:val="18"/>
              </w:rPr>
              <w:t>Module 2 – Gutters and Weathering</w:t>
            </w:r>
          </w:p>
        </w:tc>
        <w:tc>
          <w:tcPr>
            <w:tcW w:w="1090" w:type="dxa"/>
          </w:tcPr>
          <w:p w14:paraId="3DED5409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091" w:type="dxa"/>
          </w:tcPr>
          <w:p w14:paraId="54BDB875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1090" w:type="dxa"/>
          </w:tcPr>
          <w:p w14:paraId="0D5A3C85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1091" w:type="dxa"/>
          </w:tcPr>
          <w:p w14:paraId="59D06FE4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2A40B5" w:rsidRPr="0034205C" w14:paraId="2821BDE8" w14:textId="77777777" w:rsidTr="002A40B5">
        <w:tc>
          <w:tcPr>
            <w:tcW w:w="4654" w:type="dxa"/>
          </w:tcPr>
          <w:p w14:paraId="2CB23533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Parapet capping</w:t>
            </w:r>
          </w:p>
        </w:tc>
        <w:tc>
          <w:tcPr>
            <w:tcW w:w="1090" w:type="dxa"/>
          </w:tcPr>
          <w:p w14:paraId="4BAFBE3E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0222CC3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A1BFF52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F1EB566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2E733531" w14:textId="77777777" w:rsidTr="002A40B5">
        <w:tc>
          <w:tcPr>
            <w:tcW w:w="4654" w:type="dxa"/>
          </w:tcPr>
          <w:p w14:paraId="317F3B6F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Cornice coverings</w:t>
            </w:r>
          </w:p>
        </w:tc>
        <w:tc>
          <w:tcPr>
            <w:tcW w:w="1090" w:type="dxa"/>
          </w:tcPr>
          <w:p w14:paraId="7917D61B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27DC046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D45F7A6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03A7A51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739BD022" w14:textId="77777777" w:rsidTr="002A40B5">
        <w:tc>
          <w:tcPr>
            <w:tcW w:w="4654" w:type="dxa"/>
          </w:tcPr>
          <w:p w14:paraId="14CC6262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Cornice coverings with pipe penetration</w:t>
            </w:r>
          </w:p>
        </w:tc>
        <w:tc>
          <w:tcPr>
            <w:tcW w:w="1090" w:type="dxa"/>
          </w:tcPr>
          <w:p w14:paraId="7FE70B4F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DA9E15D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59379CCD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45875384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3C972335" w14:textId="77777777" w:rsidTr="002A40B5">
        <w:tc>
          <w:tcPr>
            <w:tcW w:w="4654" w:type="dxa"/>
          </w:tcPr>
          <w:p w14:paraId="3B8C98BF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Catch pit and chute outlets</w:t>
            </w:r>
          </w:p>
        </w:tc>
        <w:tc>
          <w:tcPr>
            <w:tcW w:w="1090" w:type="dxa"/>
          </w:tcPr>
          <w:p w14:paraId="1BCC9C8C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39E7370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0BF5B97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82989C6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7CE61414" w14:textId="77777777" w:rsidTr="002A40B5">
        <w:tc>
          <w:tcPr>
            <w:tcW w:w="4654" w:type="dxa"/>
          </w:tcPr>
          <w:p w14:paraId="0D2E7D87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Box gutters</w:t>
            </w:r>
          </w:p>
        </w:tc>
        <w:tc>
          <w:tcPr>
            <w:tcW w:w="1090" w:type="dxa"/>
          </w:tcPr>
          <w:p w14:paraId="4B924C47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46852E63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E5169B2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450DAC9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5A097783" w14:textId="77777777" w:rsidTr="002A40B5">
        <w:tc>
          <w:tcPr>
            <w:tcW w:w="4654" w:type="dxa"/>
          </w:tcPr>
          <w:p w14:paraId="219D32E9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Tapered gutters</w:t>
            </w:r>
          </w:p>
        </w:tc>
        <w:tc>
          <w:tcPr>
            <w:tcW w:w="1090" w:type="dxa"/>
          </w:tcPr>
          <w:p w14:paraId="26B6E100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0E273FF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A88E3EB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09C5F87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0F903ABE" w14:textId="77777777" w:rsidTr="002A40B5">
        <w:tc>
          <w:tcPr>
            <w:tcW w:w="4654" w:type="dxa"/>
          </w:tcPr>
          <w:p w14:paraId="383AC2A5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Preformed half round gutters</w:t>
            </w:r>
          </w:p>
        </w:tc>
        <w:tc>
          <w:tcPr>
            <w:tcW w:w="1090" w:type="dxa"/>
          </w:tcPr>
          <w:p w14:paraId="4149F68E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4D846B6B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C19CCCC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4D2A1A6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13D38247" w14:textId="77777777" w:rsidTr="002A40B5">
        <w:tc>
          <w:tcPr>
            <w:tcW w:w="4654" w:type="dxa"/>
          </w:tcPr>
          <w:p w14:paraId="2B2A51E8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Expansion joints</w:t>
            </w:r>
          </w:p>
        </w:tc>
        <w:tc>
          <w:tcPr>
            <w:tcW w:w="1090" w:type="dxa"/>
          </w:tcPr>
          <w:p w14:paraId="119504AE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CE1410F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889989F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1B0B9C5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247B6106" w14:textId="77777777" w:rsidTr="002A40B5">
        <w:tc>
          <w:tcPr>
            <w:tcW w:w="4654" w:type="dxa"/>
          </w:tcPr>
          <w:p w14:paraId="34398AC0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Rainwater down pipes</w:t>
            </w:r>
          </w:p>
        </w:tc>
        <w:tc>
          <w:tcPr>
            <w:tcW w:w="1090" w:type="dxa"/>
          </w:tcPr>
          <w:p w14:paraId="1E8CC0FE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8D49091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DBAB84F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6F3D79ED" w14:textId="77777777" w:rsidR="002A40B5" w:rsidRPr="0034205C" w:rsidRDefault="002A40B5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F90" w:rsidRPr="0034205C" w14:paraId="13AC7EA1" w14:textId="77777777" w:rsidTr="002A40B5">
        <w:tc>
          <w:tcPr>
            <w:tcW w:w="9016" w:type="dxa"/>
            <w:gridSpan w:val="5"/>
          </w:tcPr>
          <w:p w14:paraId="2C45FA9F" w14:textId="77777777" w:rsidR="00A07F90" w:rsidRPr="0034205C" w:rsidRDefault="00A07F9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024CDC5B" w14:textId="77777777" w:rsidTr="002A40B5">
        <w:tc>
          <w:tcPr>
            <w:tcW w:w="4654" w:type="dxa"/>
          </w:tcPr>
          <w:p w14:paraId="5B82AA4C" w14:textId="77777777" w:rsidR="002A40B5" w:rsidRPr="0034205C" w:rsidRDefault="002A40B5" w:rsidP="002A40B5">
            <w:pPr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Module 3 – Flat, Pitched and curved roofing</w:t>
            </w:r>
          </w:p>
        </w:tc>
        <w:tc>
          <w:tcPr>
            <w:tcW w:w="1090" w:type="dxa"/>
          </w:tcPr>
          <w:p w14:paraId="3ECC0E36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091" w:type="dxa"/>
          </w:tcPr>
          <w:p w14:paraId="3549F6F9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1090" w:type="dxa"/>
          </w:tcPr>
          <w:p w14:paraId="719481A0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1091" w:type="dxa"/>
          </w:tcPr>
          <w:p w14:paraId="693DC8CA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2A40B5" w:rsidRPr="0034205C" w14:paraId="3D2DA69E" w14:textId="77777777" w:rsidTr="002A40B5">
        <w:tc>
          <w:tcPr>
            <w:tcW w:w="4654" w:type="dxa"/>
          </w:tcPr>
          <w:p w14:paraId="59AE42E8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Profiling trays-batten roll system with batten roll ends</w:t>
            </w:r>
          </w:p>
        </w:tc>
        <w:tc>
          <w:tcPr>
            <w:tcW w:w="1090" w:type="dxa"/>
          </w:tcPr>
          <w:p w14:paraId="0D49B2CD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F5D17E5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16A9997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4192F0D3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18E48295" w14:textId="77777777" w:rsidTr="002A40B5">
        <w:tc>
          <w:tcPr>
            <w:tcW w:w="4654" w:type="dxa"/>
          </w:tcPr>
          <w:p w14:paraId="1B5DDEAE" w14:textId="77777777" w:rsidR="002A40B5" w:rsidRPr="0034205C" w:rsidRDefault="002A40B5" w:rsidP="00C66A0E">
            <w:pPr>
              <w:spacing w:before="120"/>
              <w:ind w:lef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Profiling trays-standing seam roof with ridge details and eaves apron</w:t>
            </w:r>
          </w:p>
        </w:tc>
        <w:tc>
          <w:tcPr>
            <w:tcW w:w="1090" w:type="dxa"/>
          </w:tcPr>
          <w:p w14:paraId="7B348689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91A20FE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A70876A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A07D0DC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35C50AD9" w14:textId="77777777" w:rsidTr="002A40B5">
        <w:tc>
          <w:tcPr>
            <w:tcW w:w="4654" w:type="dxa"/>
          </w:tcPr>
          <w:p w14:paraId="11724EF2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Ventilation </w:t>
            </w:r>
          </w:p>
        </w:tc>
        <w:tc>
          <w:tcPr>
            <w:tcW w:w="1090" w:type="dxa"/>
          </w:tcPr>
          <w:p w14:paraId="694B51F5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9941F1D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27A5FB9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BB6FAEB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4D982A3A" w14:textId="77777777" w:rsidTr="002A40B5">
        <w:tc>
          <w:tcPr>
            <w:tcW w:w="4654" w:type="dxa"/>
          </w:tcPr>
          <w:p w14:paraId="633DFBE0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Verge, soffit and facia details</w:t>
            </w:r>
          </w:p>
        </w:tc>
        <w:tc>
          <w:tcPr>
            <w:tcW w:w="1090" w:type="dxa"/>
          </w:tcPr>
          <w:p w14:paraId="5BF4A06F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2BB96EB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19991FD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B823780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672ADB7F" w14:textId="77777777" w:rsidTr="002A40B5">
        <w:tc>
          <w:tcPr>
            <w:tcW w:w="4654" w:type="dxa"/>
          </w:tcPr>
          <w:p w14:paraId="6198DAB2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Curving-convex with curved verge</w:t>
            </w:r>
          </w:p>
        </w:tc>
        <w:tc>
          <w:tcPr>
            <w:tcW w:w="1090" w:type="dxa"/>
          </w:tcPr>
          <w:p w14:paraId="400AC085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78890B2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D23E976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5C023D0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0B9EC4A0" w14:textId="77777777" w:rsidTr="002A40B5">
        <w:tc>
          <w:tcPr>
            <w:tcW w:w="4654" w:type="dxa"/>
          </w:tcPr>
          <w:p w14:paraId="72337791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Curving -concave</w:t>
            </w:r>
          </w:p>
        </w:tc>
        <w:tc>
          <w:tcPr>
            <w:tcW w:w="1090" w:type="dxa"/>
          </w:tcPr>
          <w:p w14:paraId="3B7EED1D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F5B39B2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39C11212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EDEFD0D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67390C3E" w14:textId="77777777" w:rsidTr="002A40B5">
        <w:tc>
          <w:tcPr>
            <w:tcW w:w="4654" w:type="dxa"/>
          </w:tcPr>
          <w:p w14:paraId="64E9ECFD" w14:textId="77777777" w:rsidR="002A40B5" w:rsidRPr="0034205C" w:rsidRDefault="002A40B5" w:rsidP="00C66A0E">
            <w:pPr>
              <w:spacing w:before="120"/>
              <w:ind w:firstLine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Shingles</w:t>
            </w:r>
          </w:p>
        </w:tc>
        <w:tc>
          <w:tcPr>
            <w:tcW w:w="1090" w:type="dxa"/>
          </w:tcPr>
          <w:p w14:paraId="7D358EF5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ABA402C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263C9281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CCD3361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1D9" w:rsidRPr="0034205C" w14:paraId="5CB09897" w14:textId="77777777" w:rsidTr="002A40B5">
        <w:tc>
          <w:tcPr>
            <w:tcW w:w="9016" w:type="dxa"/>
            <w:gridSpan w:val="5"/>
          </w:tcPr>
          <w:p w14:paraId="1297980B" w14:textId="77777777" w:rsidR="003651D9" w:rsidRPr="0034205C" w:rsidRDefault="003651D9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5BD3DBBC" w14:textId="77777777" w:rsidTr="002A40B5">
        <w:tc>
          <w:tcPr>
            <w:tcW w:w="4654" w:type="dxa"/>
          </w:tcPr>
          <w:p w14:paraId="7DDAB457" w14:textId="77777777" w:rsidR="002A40B5" w:rsidRPr="0034205C" w:rsidRDefault="002A40B5" w:rsidP="002A40B5">
            <w:pPr>
              <w:spacing w:before="120"/>
              <w:ind w:left="142" w:hanging="11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Module 4 – Cladding and Dormers</w:t>
            </w:r>
          </w:p>
        </w:tc>
        <w:tc>
          <w:tcPr>
            <w:tcW w:w="1090" w:type="dxa"/>
          </w:tcPr>
          <w:p w14:paraId="4A45657E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091" w:type="dxa"/>
          </w:tcPr>
          <w:p w14:paraId="63535E39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1090" w:type="dxa"/>
          </w:tcPr>
          <w:p w14:paraId="1052AD8A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1091" w:type="dxa"/>
          </w:tcPr>
          <w:p w14:paraId="4ED85223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2A40B5" w:rsidRPr="0034205C" w14:paraId="5543A3F2" w14:textId="77777777" w:rsidTr="002A40B5">
        <w:tc>
          <w:tcPr>
            <w:tcW w:w="4654" w:type="dxa"/>
          </w:tcPr>
          <w:p w14:paraId="69A19F06" w14:textId="77777777" w:rsidR="002A40B5" w:rsidRPr="0034205C" w:rsidRDefault="002A40B5" w:rsidP="00903E5A">
            <w:pPr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Dormer windows – Dormer flat tops</w:t>
            </w:r>
          </w:p>
        </w:tc>
        <w:tc>
          <w:tcPr>
            <w:tcW w:w="1090" w:type="dxa"/>
          </w:tcPr>
          <w:p w14:paraId="785EA050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613915EC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60AD81F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491211DA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47869E16" w14:textId="77777777" w:rsidTr="002A40B5">
        <w:tc>
          <w:tcPr>
            <w:tcW w:w="4654" w:type="dxa"/>
          </w:tcPr>
          <w:p w14:paraId="1EF56D42" w14:textId="77777777" w:rsidR="002A40B5" w:rsidRPr="0034205C" w:rsidRDefault="002A40B5" w:rsidP="00903E5A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Dormer windows - curved top</w:t>
            </w:r>
          </w:p>
        </w:tc>
        <w:tc>
          <w:tcPr>
            <w:tcW w:w="1090" w:type="dxa"/>
          </w:tcPr>
          <w:p w14:paraId="486D377F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0F6D7A8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38BC1DAD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3CB40EE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10BC" w:rsidRPr="0034205C" w14:paraId="43BD9218" w14:textId="77777777" w:rsidTr="00276639">
        <w:tc>
          <w:tcPr>
            <w:tcW w:w="9016" w:type="dxa"/>
            <w:gridSpan w:val="5"/>
          </w:tcPr>
          <w:p w14:paraId="126B919B" w14:textId="77777777" w:rsidR="002610BC" w:rsidRPr="0034205C" w:rsidRDefault="002610BC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282063F6" w14:textId="77777777" w:rsidTr="002A40B5">
        <w:tc>
          <w:tcPr>
            <w:tcW w:w="4654" w:type="dxa"/>
          </w:tcPr>
          <w:p w14:paraId="5A9A71B1" w14:textId="77777777" w:rsidR="002A40B5" w:rsidRPr="0034205C" w:rsidRDefault="002A40B5" w:rsidP="0034205C">
            <w:pPr>
              <w:spacing w:before="120"/>
              <w:ind w:left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Cladding – Profiling trays-wall cladding traditionally fixed vertical standing seams and batten rolls </w:t>
            </w:r>
          </w:p>
        </w:tc>
        <w:tc>
          <w:tcPr>
            <w:tcW w:w="1090" w:type="dxa"/>
          </w:tcPr>
          <w:p w14:paraId="72087E5F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4AE4F201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C24F4FE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40D78BF1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667F824A" w14:textId="77777777" w:rsidTr="002A40B5">
        <w:tc>
          <w:tcPr>
            <w:tcW w:w="4654" w:type="dxa"/>
          </w:tcPr>
          <w:p w14:paraId="7DA78BD0" w14:textId="77777777" w:rsidR="002A40B5" w:rsidRPr="0034205C" w:rsidRDefault="002A40B5" w:rsidP="0034205C">
            <w:pPr>
              <w:spacing w:before="120"/>
              <w:ind w:left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Wall cladding manufactured systems</w:t>
            </w:r>
          </w:p>
        </w:tc>
        <w:tc>
          <w:tcPr>
            <w:tcW w:w="1090" w:type="dxa"/>
          </w:tcPr>
          <w:p w14:paraId="1FAB944A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46499C0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26B1D6F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2551E7E" w14:textId="77777777" w:rsidR="002A40B5" w:rsidRPr="0034205C" w:rsidRDefault="002A40B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2B6" w:rsidRPr="0034205C" w14:paraId="7C48A003" w14:textId="77777777" w:rsidTr="00380AC4">
        <w:tc>
          <w:tcPr>
            <w:tcW w:w="9016" w:type="dxa"/>
            <w:gridSpan w:val="5"/>
          </w:tcPr>
          <w:p w14:paraId="7AF0A075" w14:textId="77777777" w:rsidR="00ED32B6" w:rsidRPr="0034205C" w:rsidRDefault="00ED32B6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2F8882" w14:textId="77777777" w:rsidR="007A1980" w:rsidRDefault="007A1980">
      <w:pPr>
        <w:rPr>
          <w:sz w:val="18"/>
          <w:szCs w:val="18"/>
        </w:rPr>
      </w:pPr>
    </w:p>
    <w:p w14:paraId="7F94889D" w14:textId="77777777" w:rsidR="007A1980" w:rsidRDefault="007A1980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049E161" w14:textId="77777777" w:rsidR="00903E5A" w:rsidRPr="0034205C" w:rsidRDefault="00903E5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1"/>
        <w:gridCol w:w="835"/>
        <w:gridCol w:w="1065"/>
        <w:gridCol w:w="1065"/>
        <w:gridCol w:w="956"/>
        <w:gridCol w:w="109"/>
        <w:gridCol w:w="1065"/>
      </w:tblGrid>
      <w:tr w:rsidR="002A40B5" w:rsidRPr="0034205C" w14:paraId="4427C55F" w14:textId="77777777" w:rsidTr="002A40B5">
        <w:tc>
          <w:tcPr>
            <w:tcW w:w="4756" w:type="dxa"/>
            <w:gridSpan w:val="2"/>
          </w:tcPr>
          <w:p w14:paraId="2D5800E9" w14:textId="77777777" w:rsidR="002A40B5" w:rsidRPr="0034205C" w:rsidRDefault="002A40B5" w:rsidP="002A40B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Module 5 – Ornamental Hard Metals </w:t>
            </w:r>
          </w:p>
        </w:tc>
        <w:tc>
          <w:tcPr>
            <w:tcW w:w="1065" w:type="dxa"/>
          </w:tcPr>
          <w:p w14:paraId="2427A6BE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065" w:type="dxa"/>
          </w:tcPr>
          <w:p w14:paraId="20347C73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1065" w:type="dxa"/>
            <w:gridSpan w:val="2"/>
          </w:tcPr>
          <w:p w14:paraId="18970ED0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1065" w:type="dxa"/>
          </w:tcPr>
          <w:p w14:paraId="761FFC87" w14:textId="77777777" w:rsidR="002A40B5" w:rsidRPr="0034205C" w:rsidRDefault="002A40B5" w:rsidP="002A40B5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2A40B5" w:rsidRPr="0034205C" w14:paraId="69196F59" w14:textId="77777777" w:rsidTr="002A40B5">
        <w:tc>
          <w:tcPr>
            <w:tcW w:w="4756" w:type="dxa"/>
            <w:gridSpan w:val="2"/>
          </w:tcPr>
          <w:p w14:paraId="44CBB0F1" w14:textId="77777777" w:rsidR="002A40B5" w:rsidRPr="0034205C" w:rsidRDefault="002A40B5" w:rsidP="00903E5A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Profiled domes</w:t>
            </w:r>
          </w:p>
        </w:tc>
        <w:tc>
          <w:tcPr>
            <w:tcW w:w="1065" w:type="dxa"/>
          </w:tcPr>
          <w:p w14:paraId="554FE8D0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75A3568A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14:paraId="163BEA51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1398D469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698323DB" w14:textId="77777777" w:rsidTr="002A40B5">
        <w:tc>
          <w:tcPr>
            <w:tcW w:w="4756" w:type="dxa"/>
            <w:gridSpan w:val="2"/>
          </w:tcPr>
          <w:p w14:paraId="0FD193CF" w14:textId="77777777" w:rsidR="002A40B5" w:rsidRPr="0034205C" w:rsidRDefault="002A40B5" w:rsidP="00903E5A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Cupolas </w:t>
            </w:r>
          </w:p>
        </w:tc>
        <w:tc>
          <w:tcPr>
            <w:tcW w:w="1065" w:type="dxa"/>
          </w:tcPr>
          <w:p w14:paraId="762023F1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4A0FDA26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14:paraId="5D30B88C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3124BD69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1A6816D1" w14:textId="77777777" w:rsidTr="002A40B5">
        <w:tc>
          <w:tcPr>
            <w:tcW w:w="4756" w:type="dxa"/>
            <w:gridSpan w:val="2"/>
          </w:tcPr>
          <w:p w14:paraId="67038A08" w14:textId="77777777" w:rsidR="002A40B5" w:rsidRPr="0034205C" w:rsidRDefault="002A40B5" w:rsidP="00903E5A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Spires</w:t>
            </w:r>
          </w:p>
        </w:tc>
        <w:tc>
          <w:tcPr>
            <w:tcW w:w="1065" w:type="dxa"/>
          </w:tcPr>
          <w:p w14:paraId="0DD35051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7EBCED1E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14:paraId="30E192DB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58CBB83E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2F1BA246" w14:textId="77777777" w:rsidTr="002A40B5">
        <w:tc>
          <w:tcPr>
            <w:tcW w:w="4756" w:type="dxa"/>
            <w:gridSpan w:val="2"/>
          </w:tcPr>
          <w:p w14:paraId="263FFFCF" w14:textId="77777777" w:rsidR="002A40B5" w:rsidRPr="0034205C" w:rsidRDefault="002A40B5" w:rsidP="00903E5A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Profiled cupolas</w:t>
            </w:r>
          </w:p>
        </w:tc>
        <w:tc>
          <w:tcPr>
            <w:tcW w:w="1065" w:type="dxa"/>
          </w:tcPr>
          <w:p w14:paraId="00455E4D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03F68FF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14:paraId="1BABBAE2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262D3374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09208771" w14:textId="77777777" w:rsidTr="002A40B5">
        <w:tc>
          <w:tcPr>
            <w:tcW w:w="4756" w:type="dxa"/>
            <w:gridSpan w:val="2"/>
          </w:tcPr>
          <w:p w14:paraId="522D314E" w14:textId="77777777" w:rsidR="002A40B5" w:rsidRPr="0034205C" w:rsidRDefault="002A40B5" w:rsidP="00903E5A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Rainwater heads/pipes</w:t>
            </w:r>
          </w:p>
        </w:tc>
        <w:tc>
          <w:tcPr>
            <w:tcW w:w="1065" w:type="dxa"/>
          </w:tcPr>
          <w:p w14:paraId="2AC965AD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B4E6209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14:paraId="5913B1FC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639FEBA8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0B5" w:rsidRPr="0034205C" w14:paraId="67ED7038" w14:textId="77777777" w:rsidTr="002A40B5">
        <w:tc>
          <w:tcPr>
            <w:tcW w:w="4756" w:type="dxa"/>
            <w:gridSpan w:val="2"/>
          </w:tcPr>
          <w:p w14:paraId="3FF8B3BF" w14:textId="77777777" w:rsidR="002A40B5" w:rsidRPr="0034205C" w:rsidRDefault="002A40B5" w:rsidP="00903E5A">
            <w:pPr>
              <w:spacing w:before="120"/>
              <w:ind w:firstLine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Decorative finials</w:t>
            </w:r>
          </w:p>
        </w:tc>
        <w:tc>
          <w:tcPr>
            <w:tcW w:w="1065" w:type="dxa"/>
          </w:tcPr>
          <w:p w14:paraId="43147AFB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3BECBCD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14:paraId="499D1811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5" w:type="dxa"/>
          </w:tcPr>
          <w:p w14:paraId="2AB11E8A" w14:textId="77777777" w:rsidR="002A40B5" w:rsidRPr="0034205C" w:rsidRDefault="002A40B5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E5A" w:rsidRPr="0034205C" w14:paraId="0F78231A" w14:textId="77777777" w:rsidTr="00FC13CE">
        <w:tc>
          <w:tcPr>
            <w:tcW w:w="9016" w:type="dxa"/>
            <w:gridSpan w:val="7"/>
          </w:tcPr>
          <w:p w14:paraId="1AF6F740" w14:textId="77777777" w:rsidR="00903E5A" w:rsidRPr="0034205C" w:rsidRDefault="00903E5A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E5A" w:rsidRPr="0034205C" w14:paraId="5AE3830D" w14:textId="77777777" w:rsidTr="00FD329E">
        <w:tc>
          <w:tcPr>
            <w:tcW w:w="9016" w:type="dxa"/>
            <w:gridSpan w:val="7"/>
          </w:tcPr>
          <w:p w14:paraId="0EE74F8D" w14:textId="77777777" w:rsidR="00903E5A" w:rsidRPr="0034205C" w:rsidRDefault="002610BC" w:rsidP="00903E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903E5A"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o assist in the evaluation of your previous experience and knowledge would you please outline below the position(s) you have </w:t>
            </w:r>
            <w:r w:rsidR="007A1980" w:rsidRPr="0034205C">
              <w:rPr>
                <w:rFonts w:asciiTheme="minorHAnsi" w:hAnsiTheme="minorHAnsi" w:cstheme="minorHAnsi"/>
                <w:sz w:val="18"/>
                <w:szCs w:val="18"/>
              </w:rPr>
              <w:t>held,</w:t>
            </w:r>
            <w:r w:rsidR="00903E5A" w:rsidRPr="0034205C">
              <w:rPr>
                <w:rFonts w:asciiTheme="minorHAnsi" w:hAnsiTheme="minorHAnsi" w:cstheme="minorHAnsi"/>
                <w:sz w:val="18"/>
                <w:szCs w:val="18"/>
              </w:rPr>
              <w:t xml:space="preserve"> and the type of work carried out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903E5A" w:rsidRPr="0034205C" w14:paraId="4EB04D86" w14:textId="77777777" w:rsidTr="002A40B5">
        <w:tc>
          <w:tcPr>
            <w:tcW w:w="7842" w:type="dxa"/>
            <w:gridSpan w:val="5"/>
          </w:tcPr>
          <w:p w14:paraId="652777B7" w14:textId="77777777" w:rsidR="00903E5A" w:rsidRPr="0034205C" w:rsidRDefault="00903E5A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Position and experience</w:t>
            </w:r>
          </w:p>
        </w:tc>
        <w:tc>
          <w:tcPr>
            <w:tcW w:w="1174" w:type="dxa"/>
            <w:gridSpan w:val="2"/>
          </w:tcPr>
          <w:p w14:paraId="36289A32" w14:textId="77777777" w:rsidR="00903E5A" w:rsidRPr="0034205C" w:rsidRDefault="00903E5A" w:rsidP="00903E5A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</w:tc>
      </w:tr>
      <w:tr w:rsidR="00903E5A" w:rsidRPr="0034205C" w14:paraId="3F452F26" w14:textId="77777777" w:rsidTr="002A40B5">
        <w:tc>
          <w:tcPr>
            <w:tcW w:w="7842" w:type="dxa"/>
            <w:gridSpan w:val="5"/>
          </w:tcPr>
          <w:p w14:paraId="5C9AF3F5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3F8DD585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E5A" w:rsidRPr="0034205C" w14:paraId="6E7F599A" w14:textId="77777777" w:rsidTr="002A40B5">
        <w:tc>
          <w:tcPr>
            <w:tcW w:w="7842" w:type="dxa"/>
            <w:gridSpan w:val="5"/>
          </w:tcPr>
          <w:p w14:paraId="5C2EAADB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055D7C89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E5A" w:rsidRPr="0034205C" w14:paraId="434B7961" w14:textId="77777777" w:rsidTr="002A40B5">
        <w:tc>
          <w:tcPr>
            <w:tcW w:w="7842" w:type="dxa"/>
            <w:gridSpan w:val="5"/>
          </w:tcPr>
          <w:p w14:paraId="269D4DE0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7BC1579F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E5A" w:rsidRPr="0034205C" w14:paraId="45E8BE64" w14:textId="77777777" w:rsidTr="002A40B5">
        <w:tc>
          <w:tcPr>
            <w:tcW w:w="7842" w:type="dxa"/>
            <w:gridSpan w:val="5"/>
          </w:tcPr>
          <w:p w14:paraId="417C5993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5A85465A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E5A" w:rsidRPr="0034205C" w14:paraId="67BD69A6" w14:textId="77777777" w:rsidTr="002A40B5">
        <w:tc>
          <w:tcPr>
            <w:tcW w:w="7842" w:type="dxa"/>
            <w:gridSpan w:val="5"/>
          </w:tcPr>
          <w:p w14:paraId="0CDCD80D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0F591669" w14:textId="77777777" w:rsidR="00903E5A" w:rsidRPr="0034205C" w:rsidRDefault="00903E5A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05C" w:rsidRPr="0034205C" w14:paraId="594EEA8A" w14:textId="77777777" w:rsidTr="009E4E8C">
        <w:tc>
          <w:tcPr>
            <w:tcW w:w="9016" w:type="dxa"/>
            <w:gridSpan w:val="7"/>
          </w:tcPr>
          <w:p w14:paraId="6A1C434E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05C" w:rsidRPr="0034205C" w14:paraId="6AF64689" w14:textId="77777777" w:rsidTr="008A3800">
        <w:tc>
          <w:tcPr>
            <w:tcW w:w="9016" w:type="dxa"/>
            <w:gridSpan w:val="7"/>
          </w:tcPr>
          <w:p w14:paraId="43889CDB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Please add all previous qualifications and courses</w:t>
            </w:r>
          </w:p>
        </w:tc>
      </w:tr>
      <w:tr w:rsidR="0034205C" w:rsidRPr="0034205C" w14:paraId="5B44D2D6" w14:textId="77777777" w:rsidTr="00CA4D78">
        <w:tc>
          <w:tcPr>
            <w:tcW w:w="3921" w:type="dxa"/>
          </w:tcPr>
          <w:p w14:paraId="04FCF2D4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Course </w:t>
            </w:r>
          </w:p>
        </w:tc>
        <w:tc>
          <w:tcPr>
            <w:tcW w:w="3921" w:type="dxa"/>
            <w:gridSpan w:val="4"/>
          </w:tcPr>
          <w:p w14:paraId="76FC68A2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Awarding body or training course </w:t>
            </w:r>
          </w:p>
        </w:tc>
        <w:tc>
          <w:tcPr>
            <w:tcW w:w="1174" w:type="dxa"/>
            <w:gridSpan w:val="2"/>
          </w:tcPr>
          <w:p w14:paraId="4C4702D7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Month/Year</w:t>
            </w:r>
          </w:p>
        </w:tc>
      </w:tr>
      <w:tr w:rsidR="0034205C" w:rsidRPr="0034205C" w14:paraId="5A9D7316" w14:textId="77777777" w:rsidTr="00CA4D78">
        <w:tc>
          <w:tcPr>
            <w:tcW w:w="3921" w:type="dxa"/>
          </w:tcPr>
          <w:p w14:paraId="7A5948AF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1" w:type="dxa"/>
            <w:gridSpan w:val="4"/>
          </w:tcPr>
          <w:p w14:paraId="4E4665D2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7DBD1A0D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05C" w:rsidRPr="0034205C" w14:paraId="1F4E0FEE" w14:textId="77777777" w:rsidTr="00CA4D78">
        <w:tc>
          <w:tcPr>
            <w:tcW w:w="3921" w:type="dxa"/>
          </w:tcPr>
          <w:p w14:paraId="6554F153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1" w:type="dxa"/>
            <w:gridSpan w:val="4"/>
          </w:tcPr>
          <w:p w14:paraId="06BAF14C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4CC7928D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05C" w:rsidRPr="0034205C" w14:paraId="7E29DD43" w14:textId="77777777" w:rsidTr="00CA4D78">
        <w:tc>
          <w:tcPr>
            <w:tcW w:w="3921" w:type="dxa"/>
          </w:tcPr>
          <w:p w14:paraId="10C5D5BC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1" w:type="dxa"/>
            <w:gridSpan w:val="4"/>
          </w:tcPr>
          <w:p w14:paraId="10A55096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31114251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05C" w:rsidRPr="0034205C" w14:paraId="5FD60610" w14:textId="77777777" w:rsidTr="00CA4D78">
        <w:tc>
          <w:tcPr>
            <w:tcW w:w="3921" w:type="dxa"/>
          </w:tcPr>
          <w:p w14:paraId="271A4A41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1" w:type="dxa"/>
            <w:gridSpan w:val="4"/>
          </w:tcPr>
          <w:p w14:paraId="369F5D48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1ACA5971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205C" w:rsidRPr="0034205C" w14:paraId="56DDEAA6" w14:textId="77777777" w:rsidTr="00CA4D78">
        <w:tc>
          <w:tcPr>
            <w:tcW w:w="3921" w:type="dxa"/>
          </w:tcPr>
          <w:p w14:paraId="30B36EA0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1" w:type="dxa"/>
            <w:gridSpan w:val="4"/>
          </w:tcPr>
          <w:p w14:paraId="6EA7CFA8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14:paraId="36D65093" w14:textId="77777777" w:rsidR="0034205C" w:rsidRPr="0034205C" w:rsidRDefault="0034205C" w:rsidP="0034205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E5A" w:rsidRPr="0034205C" w14:paraId="3ED27EBA" w14:textId="77777777" w:rsidTr="008F6C71">
        <w:tc>
          <w:tcPr>
            <w:tcW w:w="9016" w:type="dxa"/>
            <w:gridSpan w:val="7"/>
          </w:tcPr>
          <w:p w14:paraId="2655A61D" w14:textId="77777777" w:rsidR="00903E5A" w:rsidRPr="0034205C" w:rsidRDefault="0034205C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more space is required, please add on a separate sheet</w:t>
            </w:r>
          </w:p>
        </w:tc>
      </w:tr>
      <w:tr w:rsidR="00903E5A" w:rsidRPr="0034205C" w14:paraId="04F98DF1" w14:textId="77777777" w:rsidTr="002876AF">
        <w:tc>
          <w:tcPr>
            <w:tcW w:w="9016" w:type="dxa"/>
            <w:gridSpan w:val="7"/>
          </w:tcPr>
          <w:p w14:paraId="2C547765" w14:textId="77777777" w:rsidR="00903E5A" w:rsidRPr="0034205C" w:rsidRDefault="00903E5A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sz w:val="18"/>
                <w:szCs w:val="18"/>
              </w:rPr>
              <w:t>Any additional information you would like to add</w:t>
            </w:r>
          </w:p>
          <w:p w14:paraId="0B25D905" w14:textId="77777777" w:rsidR="00903E5A" w:rsidRPr="0034205C" w:rsidRDefault="00903E5A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033AF4" w14:textId="77777777" w:rsidR="00903E5A" w:rsidRPr="0034205C" w:rsidRDefault="00903E5A" w:rsidP="00903E5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BF0B1A" w14:textId="25D2834F" w:rsidR="00ED32B6" w:rsidRDefault="00ED32B6"/>
    <w:tbl>
      <w:tblPr>
        <w:tblStyle w:val="TableGrid"/>
        <w:tblW w:w="9072" w:type="dxa"/>
        <w:tblInd w:w="-5" w:type="dxa"/>
        <w:tblLook w:val="00A0" w:firstRow="1" w:lastRow="0" w:firstColumn="1" w:lastColumn="0" w:noHBand="0" w:noVBand="0"/>
      </w:tblPr>
      <w:tblGrid>
        <w:gridCol w:w="685"/>
        <w:gridCol w:w="789"/>
        <w:gridCol w:w="1361"/>
        <w:gridCol w:w="260"/>
        <w:gridCol w:w="546"/>
        <w:gridCol w:w="1098"/>
        <w:gridCol w:w="15"/>
        <w:gridCol w:w="775"/>
        <w:gridCol w:w="373"/>
        <w:gridCol w:w="875"/>
        <w:gridCol w:w="658"/>
        <w:gridCol w:w="158"/>
        <w:gridCol w:w="965"/>
        <w:gridCol w:w="514"/>
      </w:tblGrid>
      <w:tr w:rsidR="00672B15" w:rsidRPr="000B398B" w14:paraId="5D49D50F" w14:textId="77777777" w:rsidTr="00672B15">
        <w:tc>
          <w:tcPr>
            <w:tcW w:w="3095" w:type="dxa"/>
            <w:gridSpan w:val="4"/>
            <w:shd w:val="clear" w:color="auto" w:fill="auto"/>
          </w:tcPr>
          <w:p w14:paraId="4339D356" w14:textId="77777777" w:rsidR="00672B15" w:rsidRPr="000B398B" w:rsidRDefault="00672B15" w:rsidP="00C97782">
            <w:pPr>
              <w:spacing w:before="120"/>
              <w:rPr>
                <w:i/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 xml:space="preserve">Gender: </w:t>
            </w:r>
            <w:r w:rsidRPr="000B398B">
              <w:rPr>
                <w:i/>
                <w:sz w:val="18"/>
                <w:szCs w:val="18"/>
              </w:rPr>
              <w:t>(please tick)</w:t>
            </w:r>
          </w:p>
        </w:tc>
        <w:tc>
          <w:tcPr>
            <w:tcW w:w="1659" w:type="dxa"/>
            <w:gridSpan w:val="3"/>
            <w:shd w:val="clear" w:color="auto" w:fill="auto"/>
          </w:tcPr>
          <w:p w14:paraId="1C6D728B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  <w:highlight w:val="lightGray"/>
              </w:rPr>
            </w:pPr>
            <w:r w:rsidRPr="000B398B">
              <w:rPr>
                <w:sz w:val="18"/>
                <w:szCs w:val="18"/>
              </w:rPr>
              <w:t xml:space="preserve">Male </w:t>
            </w:r>
          </w:p>
        </w:tc>
        <w:tc>
          <w:tcPr>
            <w:tcW w:w="1148" w:type="dxa"/>
            <w:gridSpan w:val="2"/>
          </w:tcPr>
          <w:p w14:paraId="2DD01258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225C7743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 xml:space="preserve">Female </w:t>
            </w:r>
          </w:p>
        </w:tc>
        <w:tc>
          <w:tcPr>
            <w:tcW w:w="1637" w:type="dxa"/>
            <w:gridSpan w:val="3"/>
          </w:tcPr>
          <w:p w14:paraId="50580F25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672B15" w:rsidRPr="000B398B" w14:paraId="6F1D3C6F" w14:textId="77777777" w:rsidTr="00672B15">
        <w:tc>
          <w:tcPr>
            <w:tcW w:w="3095" w:type="dxa"/>
            <w:gridSpan w:val="4"/>
          </w:tcPr>
          <w:p w14:paraId="747F7963" w14:textId="77777777" w:rsidR="00672B15" w:rsidRPr="000B398B" w:rsidRDefault="00672B15" w:rsidP="00C97782">
            <w:pPr>
              <w:spacing w:before="120"/>
              <w:rPr>
                <w:i/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 xml:space="preserve">Ethnic origin: </w:t>
            </w:r>
            <w:r w:rsidRPr="000B398B">
              <w:rPr>
                <w:i/>
                <w:sz w:val="18"/>
                <w:szCs w:val="18"/>
              </w:rPr>
              <w:t>(please tick)</w:t>
            </w:r>
          </w:p>
        </w:tc>
        <w:tc>
          <w:tcPr>
            <w:tcW w:w="5977" w:type="dxa"/>
            <w:gridSpan w:val="10"/>
          </w:tcPr>
          <w:p w14:paraId="5960BC1B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672B15" w:rsidRPr="000B398B" w14:paraId="2A2CA2E7" w14:textId="77777777" w:rsidTr="00672B15">
        <w:tc>
          <w:tcPr>
            <w:tcW w:w="685" w:type="dxa"/>
            <w:shd w:val="clear" w:color="auto" w:fill="auto"/>
          </w:tcPr>
          <w:p w14:paraId="4FA46C5A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White</w:t>
            </w:r>
          </w:p>
        </w:tc>
        <w:tc>
          <w:tcPr>
            <w:tcW w:w="789" w:type="dxa"/>
          </w:tcPr>
          <w:p w14:paraId="71DDA69D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5F4DC0C8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Mixed</w:t>
            </w:r>
          </w:p>
        </w:tc>
        <w:tc>
          <w:tcPr>
            <w:tcW w:w="806" w:type="dxa"/>
            <w:gridSpan w:val="2"/>
          </w:tcPr>
          <w:p w14:paraId="44E99A4A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50D0D65C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Asian</w:t>
            </w:r>
          </w:p>
        </w:tc>
        <w:tc>
          <w:tcPr>
            <w:tcW w:w="790" w:type="dxa"/>
            <w:gridSpan w:val="2"/>
          </w:tcPr>
          <w:p w14:paraId="76BC5A37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DDE52B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Black/Black British</w:t>
            </w:r>
          </w:p>
        </w:tc>
        <w:tc>
          <w:tcPr>
            <w:tcW w:w="816" w:type="dxa"/>
            <w:gridSpan w:val="2"/>
          </w:tcPr>
          <w:p w14:paraId="05AD7FC3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6C0B06D9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Other</w:t>
            </w:r>
          </w:p>
        </w:tc>
        <w:tc>
          <w:tcPr>
            <w:tcW w:w="514" w:type="dxa"/>
          </w:tcPr>
          <w:p w14:paraId="7E1296B5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672B15" w:rsidRPr="000B398B" w14:paraId="3D9FDE0F" w14:textId="77777777" w:rsidTr="00672B15">
        <w:tc>
          <w:tcPr>
            <w:tcW w:w="685" w:type="dxa"/>
            <w:shd w:val="clear" w:color="auto" w:fill="auto"/>
          </w:tcPr>
          <w:p w14:paraId="0D724938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British</w:t>
            </w:r>
          </w:p>
        </w:tc>
        <w:tc>
          <w:tcPr>
            <w:tcW w:w="789" w:type="dxa"/>
          </w:tcPr>
          <w:p w14:paraId="746F9FE4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7955D0A8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White &amp; Black Caribbean</w:t>
            </w:r>
          </w:p>
        </w:tc>
        <w:tc>
          <w:tcPr>
            <w:tcW w:w="806" w:type="dxa"/>
            <w:gridSpan w:val="2"/>
          </w:tcPr>
          <w:p w14:paraId="6C32AD59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6F3113F5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Indian</w:t>
            </w:r>
          </w:p>
        </w:tc>
        <w:tc>
          <w:tcPr>
            <w:tcW w:w="790" w:type="dxa"/>
            <w:gridSpan w:val="2"/>
          </w:tcPr>
          <w:p w14:paraId="48D79C1C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28CACA0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Caribbean</w:t>
            </w:r>
          </w:p>
        </w:tc>
        <w:tc>
          <w:tcPr>
            <w:tcW w:w="816" w:type="dxa"/>
            <w:gridSpan w:val="2"/>
          </w:tcPr>
          <w:p w14:paraId="39C7306B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29995EDA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Chinese</w:t>
            </w:r>
          </w:p>
        </w:tc>
        <w:tc>
          <w:tcPr>
            <w:tcW w:w="514" w:type="dxa"/>
          </w:tcPr>
          <w:p w14:paraId="7BD88CD6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672B15" w:rsidRPr="000B398B" w14:paraId="68A95F46" w14:textId="77777777" w:rsidTr="00672B15">
        <w:tc>
          <w:tcPr>
            <w:tcW w:w="685" w:type="dxa"/>
            <w:shd w:val="clear" w:color="auto" w:fill="auto"/>
          </w:tcPr>
          <w:p w14:paraId="3916CA14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Irish</w:t>
            </w:r>
          </w:p>
        </w:tc>
        <w:tc>
          <w:tcPr>
            <w:tcW w:w="789" w:type="dxa"/>
          </w:tcPr>
          <w:p w14:paraId="3A5338EF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25BBF03C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White &amp; Black African</w:t>
            </w:r>
          </w:p>
        </w:tc>
        <w:tc>
          <w:tcPr>
            <w:tcW w:w="806" w:type="dxa"/>
            <w:gridSpan w:val="2"/>
          </w:tcPr>
          <w:p w14:paraId="35FBE53F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1B966540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Pakistani</w:t>
            </w:r>
          </w:p>
        </w:tc>
        <w:tc>
          <w:tcPr>
            <w:tcW w:w="790" w:type="dxa"/>
            <w:gridSpan w:val="2"/>
          </w:tcPr>
          <w:p w14:paraId="73B70709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F95ECB7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African</w:t>
            </w:r>
          </w:p>
        </w:tc>
        <w:tc>
          <w:tcPr>
            <w:tcW w:w="816" w:type="dxa"/>
            <w:gridSpan w:val="2"/>
          </w:tcPr>
          <w:p w14:paraId="45A6F97A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31BDA4B9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Any other</w:t>
            </w:r>
          </w:p>
        </w:tc>
        <w:tc>
          <w:tcPr>
            <w:tcW w:w="514" w:type="dxa"/>
          </w:tcPr>
          <w:p w14:paraId="53651A28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672B15" w:rsidRPr="000B398B" w14:paraId="5ACEE01C" w14:textId="77777777" w:rsidTr="002D5283">
        <w:trPr>
          <w:trHeight w:val="457"/>
        </w:trPr>
        <w:tc>
          <w:tcPr>
            <w:tcW w:w="685" w:type="dxa"/>
          </w:tcPr>
          <w:p w14:paraId="44B8EC1A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05467BF6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7C0E5006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White &amp; Asian</w:t>
            </w:r>
          </w:p>
        </w:tc>
        <w:tc>
          <w:tcPr>
            <w:tcW w:w="806" w:type="dxa"/>
            <w:gridSpan w:val="2"/>
          </w:tcPr>
          <w:p w14:paraId="4C20F735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27B87E01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Bangladeshi</w:t>
            </w:r>
          </w:p>
        </w:tc>
        <w:tc>
          <w:tcPr>
            <w:tcW w:w="790" w:type="dxa"/>
            <w:gridSpan w:val="2"/>
          </w:tcPr>
          <w:p w14:paraId="6BC6A65B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EE8E187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</w:tcPr>
          <w:p w14:paraId="0720C440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0F157450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451BE938" w14:textId="77777777" w:rsidR="00672B15" w:rsidRPr="000B398B" w:rsidRDefault="00672B15" w:rsidP="00C97782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</w:tbl>
    <w:p w14:paraId="18042E71" w14:textId="73765620" w:rsidR="00672B15" w:rsidRDefault="00672B15"/>
    <w:p w14:paraId="17815176" w14:textId="2CF361E9" w:rsidR="00672B15" w:rsidRDefault="00672B15"/>
    <w:p w14:paraId="10000130" w14:textId="77777777" w:rsidR="002D5283" w:rsidRDefault="002D5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2B6" w:rsidRPr="0034205C" w14:paraId="3A1B2DF6" w14:textId="77777777" w:rsidTr="002876AF">
        <w:tc>
          <w:tcPr>
            <w:tcW w:w="9016" w:type="dxa"/>
          </w:tcPr>
          <w:p w14:paraId="5737B51D" w14:textId="3ADBF620" w:rsidR="00ED32B6" w:rsidRPr="00AF219C" w:rsidRDefault="00ED32B6" w:rsidP="00ED32B6">
            <w:pPr>
              <w:jc w:val="left"/>
              <w:rPr>
                <w:sz w:val="18"/>
                <w:szCs w:val="18"/>
              </w:rPr>
            </w:pPr>
            <w:r w:rsidRPr="00184E38">
              <w:rPr>
                <w:b/>
              </w:rPr>
              <w:t>Data protection</w:t>
            </w:r>
            <w:r>
              <w:t xml:space="preserve"> - </w:t>
            </w:r>
            <w:r w:rsidRPr="00AF219C">
              <w:rPr>
                <w:sz w:val="18"/>
                <w:szCs w:val="18"/>
              </w:rPr>
              <w:t>To help comply with GDPR consent requirements, we need to confirm that you would like to receive</w:t>
            </w:r>
            <w:r>
              <w:rPr>
                <w:szCs w:val="18"/>
              </w:rPr>
              <w:t xml:space="preserve"> </w:t>
            </w:r>
            <w:r w:rsidRPr="00AF219C">
              <w:rPr>
                <w:sz w:val="18"/>
                <w:szCs w:val="18"/>
              </w:rPr>
              <w:t xml:space="preserve">information on future courses from us.  Please indicate your preference </w:t>
            </w:r>
          </w:p>
          <w:p w14:paraId="09FFEC5C" w14:textId="0F2BEEE2" w:rsidR="00ED32B6" w:rsidRPr="0034205C" w:rsidRDefault="00ED32B6" w:rsidP="00ED32B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 w:rsidRPr="00184E38">
              <w:rPr>
                <w:b/>
              </w:rPr>
              <w:t>YES</w:t>
            </w:r>
            <w:r>
              <w:t xml:space="preserve">                 </w:t>
            </w:r>
            <w:r w:rsidRPr="00184E38">
              <w:rPr>
                <w:b/>
              </w:rPr>
              <w:t>NO</w:t>
            </w:r>
          </w:p>
        </w:tc>
      </w:tr>
    </w:tbl>
    <w:p w14:paraId="74C70E38" w14:textId="77777777" w:rsidR="00FF666D" w:rsidRPr="0034205C" w:rsidRDefault="00FF666D" w:rsidP="00FF666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2705" w:rsidRPr="0034205C" w14:paraId="0EDA4A31" w14:textId="77777777" w:rsidTr="00C92705">
        <w:tc>
          <w:tcPr>
            <w:tcW w:w="4508" w:type="dxa"/>
          </w:tcPr>
          <w:p w14:paraId="137978FA" w14:textId="77777777" w:rsidR="00C92705" w:rsidRPr="0034205C" w:rsidRDefault="00C92705" w:rsidP="00FF666D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b w:val="0"/>
                <w:sz w:val="18"/>
                <w:szCs w:val="18"/>
              </w:rPr>
              <w:t>Signed:</w:t>
            </w:r>
          </w:p>
          <w:p w14:paraId="3622C166" w14:textId="77777777" w:rsidR="00C92705" w:rsidRPr="0034205C" w:rsidRDefault="00C92705" w:rsidP="00C92705">
            <w:pPr>
              <w:rPr>
                <w:sz w:val="18"/>
                <w:szCs w:val="18"/>
              </w:rPr>
            </w:pPr>
          </w:p>
          <w:p w14:paraId="6E6230D5" w14:textId="77777777" w:rsidR="00C92705" w:rsidRPr="0034205C" w:rsidRDefault="00C92705" w:rsidP="00C92705">
            <w:pPr>
              <w:rPr>
                <w:sz w:val="18"/>
                <w:szCs w:val="18"/>
              </w:rPr>
            </w:pPr>
          </w:p>
          <w:p w14:paraId="47F83FDC" w14:textId="77777777" w:rsidR="00C92705" w:rsidRPr="0034205C" w:rsidRDefault="00C92705" w:rsidP="00C92705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14:paraId="19B6A4BB" w14:textId="77777777" w:rsidR="00C92705" w:rsidRPr="0034205C" w:rsidRDefault="00C92705" w:rsidP="00FF666D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205C">
              <w:rPr>
                <w:rFonts w:asciiTheme="minorHAnsi" w:hAnsiTheme="minorHAnsi" w:cstheme="minorHAnsi"/>
                <w:b w:val="0"/>
                <w:sz w:val="18"/>
                <w:szCs w:val="18"/>
              </w:rPr>
              <w:t>Date:</w:t>
            </w:r>
          </w:p>
        </w:tc>
      </w:tr>
    </w:tbl>
    <w:p w14:paraId="36347A38" w14:textId="77777777" w:rsidR="00BF3CC4" w:rsidRDefault="00BF3CC4" w:rsidP="00BF3CC4">
      <w:pPr>
        <w:jc w:val="left"/>
        <w:rPr>
          <w:b/>
        </w:rPr>
      </w:pPr>
      <w:r>
        <w:rPr>
          <w:b/>
        </w:rPr>
        <w:t xml:space="preserve">Follow us on </w:t>
      </w:r>
    </w:p>
    <w:p w14:paraId="675CEC60" w14:textId="46A7C72D" w:rsidR="00FF666D" w:rsidRPr="00BF3CC4" w:rsidRDefault="00BF3CC4" w:rsidP="00BF3CC4">
      <w:pPr>
        <w:jc w:val="left"/>
      </w:pPr>
      <w:r>
        <w:rPr>
          <w:noProof/>
        </w:rPr>
        <w:drawing>
          <wp:inline distT="0" distB="0" distL="0" distR="0" wp14:anchorId="69374FEC" wp14:editId="0A01F285">
            <wp:extent cx="525780" cy="50457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707" cy="5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C18D5F" wp14:editId="275919B4">
            <wp:extent cx="632460" cy="5400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558" cy="54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3BDDF7" wp14:editId="33BF22D3">
            <wp:extent cx="464820" cy="50632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82" cy="52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Just search for </w:t>
      </w:r>
      <w:r w:rsidRPr="00CF7D76">
        <w:rPr>
          <w:b/>
        </w:rPr>
        <w:t xml:space="preserve">NCTS </w:t>
      </w:r>
    </w:p>
    <w:sectPr w:rsidR="00FF666D" w:rsidRPr="00BF3CC4" w:rsidSect="00BF3CC4">
      <w:headerReference w:type="default" r:id="rId10"/>
      <w:footerReference w:type="default" r:id="rId11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0AC0" w14:textId="77777777" w:rsidR="00737D53" w:rsidRDefault="00737D53" w:rsidP="00160866">
      <w:r>
        <w:separator/>
      </w:r>
    </w:p>
  </w:endnote>
  <w:endnote w:type="continuationSeparator" w:id="0">
    <w:p w14:paraId="062D4987" w14:textId="77777777" w:rsidR="00737D53" w:rsidRDefault="00737D53" w:rsidP="001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Theme Headings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A48A" w14:textId="77777777" w:rsidR="00160866" w:rsidRDefault="00934C9B" w:rsidP="0016086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027CF" wp14:editId="4D741427">
              <wp:simplePos x="0" y="0"/>
              <wp:positionH relativeFrom="column">
                <wp:posOffset>45720</wp:posOffset>
              </wp:positionH>
              <wp:positionV relativeFrom="paragraph">
                <wp:posOffset>61595</wp:posOffset>
              </wp:positionV>
              <wp:extent cx="56083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08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9D20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4.85pt" to="445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</w:p>
  <w:p w14:paraId="7A8DFA67" w14:textId="2737BBCA" w:rsidR="0009363E" w:rsidRPr="00E25563" w:rsidRDefault="00937547" w:rsidP="0009363E">
    <w:pPr>
      <w:pStyle w:val="Footer"/>
      <w:tabs>
        <w:tab w:val="clear" w:pos="4513"/>
        <w:tab w:val="clear" w:pos="9026"/>
      </w:tabs>
      <w:jc w:val="center"/>
      <w:rPr>
        <w:sz w:val="18"/>
        <w:szCs w:val="18"/>
      </w:rPr>
    </w:pPr>
    <w:r>
      <w:rPr>
        <w:sz w:val="18"/>
        <w:szCs w:val="18"/>
      </w:rPr>
      <w:t>NCTS,</w:t>
    </w:r>
    <w:r w:rsidR="0009363E" w:rsidRPr="00E25563">
      <w:rPr>
        <w:sz w:val="18"/>
        <w:szCs w:val="18"/>
      </w:rPr>
      <w:t xml:space="preserve"> </w:t>
    </w:r>
    <w:proofErr w:type="spellStart"/>
    <w:r w:rsidR="00F24618">
      <w:rPr>
        <w:sz w:val="18"/>
        <w:szCs w:val="18"/>
      </w:rPr>
      <w:t>Geddings</w:t>
    </w:r>
    <w:proofErr w:type="spellEnd"/>
    <w:r w:rsidR="00F24618">
      <w:rPr>
        <w:sz w:val="18"/>
        <w:szCs w:val="18"/>
      </w:rPr>
      <w:t xml:space="preserve"> Road, Hoddesdon, Herts EN11 ONT</w:t>
    </w:r>
  </w:p>
  <w:p w14:paraId="33CC2B11" w14:textId="593D67C4" w:rsidR="00160866" w:rsidRDefault="00F24618" w:rsidP="0009363E">
    <w:pPr>
      <w:jc w:val="center"/>
      <w:rPr>
        <w:rFonts w:ascii="Calibri (Theme Headings)" w:hAnsi="Calibri (Theme Headings)"/>
        <w:sz w:val="18"/>
        <w:szCs w:val="18"/>
      </w:rPr>
    </w:pPr>
    <w:hyperlink r:id="rId1" w:history="1">
      <w:r w:rsidR="0009363E" w:rsidRPr="00E25563">
        <w:rPr>
          <w:rStyle w:val="Hyperlink"/>
          <w:sz w:val="18"/>
          <w:szCs w:val="18"/>
        </w:rPr>
        <w:t>www.ncts.org.uk</w:t>
      </w:r>
    </w:hyperlink>
    <w:r w:rsidR="0009363E">
      <w:rPr>
        <w:sz w:val="18"/>
        <w:szCs w:val="18"/>
      </w:rPr>
      <w:t xml:space="preserve">   </w:t>
    </w:r>
    <w:hyperlink r:id="rId2" w:history="1">
      <w:r w:rsidR="0009363E" w:rsidRPr="00E25563">
        <w:rPr>
          <w:rStyle w:val="Hyperlink"/>
          <w:sz w:val="18"/>
          <w:szCs w:val="18"/>
        </w:rPr>
        <w:t>training</w:t>
      </w:r>
      <w:r w:rsidR="0009363E" w:rsidRPr="00E25563">
        <w:rPr>
          <w:rStyle w:val="Hyperlink"/>
          <w:rFonts w:ascii="Calibri (Theme Headings)" w:hAnsi="Calibri (Theme Headings)"/>
          <w:sz w:val="18"/>
          <w:szCs w:val="18"/>
        </w:rPr>
        <w:t>@ncts.org.uk</w:t>
      </w:r>
    </w:hyperlink>
    <w:r w:rsidR="0009363E">
      <w:rPr>
        <w:rFonts w:ascii="Calibri (Theme Headings)" w:hAnsi="Calibri (Theme Headings)"/>
        <w:sz w:val="18"/>
        <w:szCs w:val="18"/>
      </w:rPr>
      <w:t xml:space="preserve">   </w:t>
    </w:r>
    <w:r w:rsidR="0009363E" w:rsidRPr="00E25563">
      <w:rPr>
        <w:rFonts w:ascii="Calibri (Theme Headings)" w:hAnsi="Calibri (Theme Headings)"/>
        <w:sz w:val="18"/>
        <w:szCs w:val="18"/>
      </w:rPr>
      <w:t>01480 501011</w:t>
    </w:r>
    <w:r w:rsidR="0009363E">
      <w:rPr>
        <w:rFonts w:ascii="Calibri (Theme Headings)" w:hAnsi="Calibri (Theme Headings)"/>
        <w:sz w:val="18"/>
        <w:szCs w:val="18"/>
      </w:rPr>
      <w:t xml:space="preserve">   VAT No. 281 0090 34</w:t>
    </w:r>
  </w:p>
  <w:p w14:paraId="23C2B2A8" w14:textId="0DA35B71" w:rsidR="000C36A7" w:rsidRPr="0034205C" w:rsidRDefault="000C36A7" w:rsidP="0009363E">
    <w:pPr>
      <w:jc w:val="center"/>
      <w:rPr>
        <w:rFonts w:ascii="Calibri (Theme Headings)" w:hAnsi="Calibri (Theme Headings)"/>
        <w:sz w:val="18"/>
        <w:szCs w:val="18"/>
      </w:rPr>
    </w:pPr>
    <w:r>
      <w:rPr>
        <w:rFonts w:ascii="Calibri (Theme Headings)" w:hAnsi="Calibri (Theme Headings)"/>
        <w:sz w:val="18"/>
        <w:szCs w:val="18"/>
      </w:rPr>
      <w:fldChar w:fldCharType="begin"/>
    </w:r>
    <w:r>
      <w:rPr>
        <w:rFonts w:ascii="Calibri (Theme Headings)" w:hAnsi="Calibri (Theme Headings)"/>
        <w:sz w:val="18"/>
        <w:szCs w:val="18"/>
      </w:rPr>
      <w:instrText xml:space="preserve"> FILENAME \p \* MERGEFORMAT </w:instrText>
    </w:r>
    <w:r>
      <w:rPr>
        <w:rFonts w:ascii="Calibri (Theme Headings)" w:hAnsi="Calibri (Theme Headings)"/>
        <w:sz w:val="18"/>
        <w:szCs w:val="18"/>
      </w:rPr>
      <w:fldChar w:fldCharType="separate"/>
    </w:r>
    <w:r>
      <w:rPr>
        <w:rFonts w:ascii="Calibri (Theme Headings)" w:hAnsi="Calibri (Theme Headings)"/>
        <w:noProof/>
        <w:sz w:val="18"/>
        <w:szCs w:val="18"/>
      </w:rPr>
      <w:t>Z:\Templates\Self Assessment Hard Metals.docx</w:t>
    </w:r>
    <w:r>
      <w:rPr>
        <w:rFonts w:ascii="Calibri (Theme Headings)" w:hAnsi="Calibri (Theme Headings)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1004" w14:textId="77777777" w:rsidR="00737D53" w:rsidRDefault="00737D53" w:rsidP="00160866">
      <w:r>
        <w:separator/>
      </w:r>
    </w:p>
  </w:footnote>
  <w:footnote w:type="continuationSeparator" w:id="0">
    <w:p w14:paraId="324E93A1" w14:textId="77777777" w:rsidR="00737D53" w:rsidRDefault="00737D53" w:rsidP="0016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099B" w14:textId="77777777" w:rsidR="00160866" w:rsidRDefault="00160866">
    <w:pPr>
      <w:pStyle w:val="Header"/>
    </w:pPr>
    <w:r w:rsidRPr="00D92E9A">
      <w:rPr>
        <w:noProof/>
        <w:lang w:val="en-US"/>
      </w:rPr>
      <w:drawing>
        <wp:inline distT="0" distB="0" distL="0" distR="0" wp14:anchorId="1D2CCEE8" wp14:editId="5B0A5A1E">
          <wp:extent cx="1880471" cy="720000"/>
          <wp:effectExtent l="0" t="0" r="5715" b="4445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47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240F3" w14:textId="77777777" w:rsidR="00160866" w:rsidRDefault="00160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53C"/>
    <w:multiLevelType w:val="hybridMultilevel"/>
    <w:tmpl w:val="2E606FA4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51F"/>
    <w:multiLevelType w:val="hybridMultilevel"/>
    <w:tmpl w:val="A8D0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42EA"/>
    <w:multiLevelType w:val="hybridMultilevel"/>
    <w:tmpl w:val="5890F3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610D4"/>
    <w:multiLevelType w:val="hybridMultilevel"/>
    <w:tmpl w:val="54A84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15394"/>
    <w:multiLevelType w:val="hybridMultilevel"/>
    <w:tmpl w:val="1656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66"/>
    <w:rsid w:val="0009363E"/>
    <w:rsid w:val="000C36A7"/>
    <w:rsid w:val="0013523F"/>
    <w:rsid w:val="00160866"/>
    <w:rsid w:val="002610BC"/>
    <w:rsid w:val="002A40B5"/>
    <w:rsid w:val="002D5283"/>
    <w:rsid w:val="0034205C"/>
    <w:rsid w:val="003651D9"/>
    <w:rsid w:val="003E6B47"/>
    <w:rsid w:val="00523738"/>
    <w:rsid w:val="005602C9"/>
    <w:rsid w:val="005A44BB"/>
    <w:rsid w:val="005C75CE"/>
    <w:rsid w:val="005F6EFF"/>
    <w:rsid w:val="00636761"/>
    <w:rsid w:val="00646184"/>
    <w:rsid w:val="00672B15"/>
    <w:rsid w:val="00737D53"/>
    <w:rsid w:val="00776966"/>
    <w:rsid w:val="007A1980"/>
    <w:rsid w:val="0084656D"/>
    <w:rsid w:val="00867DAF"/>
    <w:rsid w:val="00890FC7"/>
    <w:rsid w:val="008D7AB0"/>
    <w:rsid w:val="00903E5A"/>
    <w:rsid w:val="00934C9B"/>
    <w:rsid w:val="00937547"/>
    <w:rsid w:val="009E6A74"/>
    <w:rsid w:val="00A07F90"/>
    <w:rsid w:val="00A21779"/>
    <w:rsid w:val="00A677BD"/>
    <w:rsid w:val="00BB0A0E"/>
    <w:rsid w:val="00BF3CC4"/>
    <w:rsid w:val="00C66A0E"/>
    <w:rsid w:val="00C92705"/>
    <w:rsid w:val="00D6097C"/>
    <w:rsid w:val="00ED32B6"/>
    <w:rsid w:val="00F04106"/>
    <w:rsid w:val="00F222C8"/>
    <w:rsid w:val="00F24618"/>
    <w:rsid w:val="00F45DFB"/>
    <w:rsid w:val="00FF6125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F1A7F7"/>
  <w15:chartTrackingRefBased/>
  <w15:docId w15:val="{CD9CD2DA-8EB2-419D-B6F0-18E4043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66"/>
    <w:pPr>
      <w:spacing w:after="0" w:line="24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FF666D"/>
    <w:pPr>
      <w:keepNext/>
      <w:jc w:val="left"/>
      <w:outlineLvl w:val="0"/>
    </w:pPr>
    <w:rPr>
      <w:rFonts w:ascii="Arial" w:eastAsia="Times New Roman" w:hAnsi="Arial" w:cs="Arial"/>
      <w:b/>
      <w:bCs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FF666D"/>
    <w:pPr>
      <w:keepNext/>
      <w:jc w:val="left"/>
      <w:outlineLvl w:val="1"/>
    </w:pPr>
    <w:rPr>
      <w:rFonts w:ascii="Arial" w:eastAsia="Times New Roman" w:hAnsi="Arial" w:cs="Arial"/>
      <w:i/>
      <w:iCs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FF666D"/>
    <w:pPr>
      <w:keepNext/>
      <w:jc w:val="left"/>
      <w:outlineLvl w:val="2"/>
    </w:pPr>
    <w:rPr>
      <w:rFonts w:ascii="Arial" w:eastAsia="Times New Roman" w:hAnsi="Arial" w:cs="Arial"/>
      <w:i/>
      <w:i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FF666D"/>
    <w:pPr>
      <w:keepNext/>
      <w:jc w:val="left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FF666D"/>
    <w:pPr>
      <w:keepNext/>
      <w:jc w:val="left"/>
      <w:outlineLvl w:val="4"/>
    </w:pPr>
    <w:rPr>
      <w:rFonts w:ascii="Arial" w:eastAsia="Times New Roman" w:hAnsi="Arial" w:cs="Arial"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qFormat/>
    <w:rsid w:val="00FF666D"/>
    <w:pPr>
      <w:keepNext/>
      <w:jc w:val="left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66"/>
  </w:style>
  <w:style w:type="paragraph" w:styleId="Footer">
    <w:name w:val="footer"/>
    <w:basedOn w:val="Normal"/>
    <w:link w:val="FooterChar"/>
    <w:uiPriority w:val="99"/>
    <w:unhideWhenUsed/>
    <w:rsid w:val="00160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866"/>
  </w:style>
  <w:style w:type="character" w:styleId="Hyperlink">
    <w:name w:val="Hyperlink"/>
    <w:basedOn w:val="DefaultParagraphFont"/>
    <w:uiPriority w:val="99"/>
    <w:semiHidden/>
    <w:unhideWhenUsed/>
    <w:rsid w:val="001608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F666D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FF666D"/>
    <w:rPr>
      <w:rFonts w:ascii="Arial" w:eastAsia="Times New Roman" w:hAnsi="Arial" w:cs="Arial"/>
      <w:i/>
      <w:i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FF666D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FF666D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F666D"/>
    <w:rPr>
      <w:rFonts w:ascii="Arial" w:eastAsia="Times New Roman" w:hAnsi="Arial" w:cs="Arial"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FF666D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FF666D"/>
    <w:pPr>
      <w:jc w:val="left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F666D"/>
    <w:rPr>
      <w:rFonts w:ascii="Arial" w:eastAsia="Times New Roman" w:hAnsi="Arial" w:cs="Arial"/>
      <w:sz w:val="18"/>
      <w:szCs w:val="24"/>
    </w:rPr>
  </w:style>
  <w:style w:type="table" w:styleId="TableGrid">
    <w:name w:val="Table Grid"/>
    <w:basedOn w:val="TableNormal"/>
    <w:uiPriority w:val="59"/>
    <w:rsid w:val="00FF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cts.org.uk" TargetMode="External"/><Relationship Id="rId1" Type="http://schemas.openxmlformats.org/officeDocument/2006/relationships/hyperlink" Target="http://www.nc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Fergusson</dc:creator>
  <cp:keywords/>
  <dc:description/>
  <cp:lastModifiedBy>Julia Collins</cp:lastModifiedBy>
  <cp:revision>12</cp:revision>
  <dcterms:created xsi:type="dcterms:W3CDTF">2017-11-09T08:54:00Z</dcterms:created>
  <dcterms:modified xsi:type="dcterms:W3CDTF">2019-08-06T14:30:00Z</dcterms:modified>
</cp:coreProperties>
</file>